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9F" w:rsidRPr="00256280" w:rsidRDefault="00F5289F" w:rsidP="00F5289F">
      <w:pPr>
        <w:jc w:val="right"/>
        <w:rPr>
          <w:bCs/>
        </w:rPr>
      </w:pPr>
      <w:r w:rsidRPr="00256280">
        <w:rPr>
          <w:bCs/>
        </w:rPr>
        <w:t>УТВЕРЖДАЮ</w:t>
      </w:r>
    </w:p>
    <w:p w:rsidR="00F5289F" w:rsidRPr="00256280" w:rsidRDefault="00F5289F" w:rsidP="00F5289F">
      <w:pPr>
        <w:jc w:val="right"/>
        <w:rPr>
          <w:bCs/>
        </w:rPr>
      </w:pPr>
      <w:r w:rsidRPr="00256280">
        <w:rPr>
          <w:bCs/>
        </w:rPr>
        <w:t>Заместитель главы города</w:t>
      </w:r>
    </w:p>
    <w:p w:rsidR="00F5289F" w:rsidRPr="00256280" w:rsidRDefault="00F5289F" w:rsidP="00F5289F">
      <w:pPr>
        <w:jc w:val="right"/>
        <w:rPr>
          <w:bCs/>
        </w:rPr>
      </w:pPr>
      <w:r w:rsidRPr="00256280">
        <w:rPr>
          <w:bCs/>
        </w:rPr>
        <w:t>_____________В.В. Чуприн</w:t>
      </w:r>
    </w:p>
    <w:p w:rsidR="00657E1A" w:rsidRPr="00256280" w:rsidRDefault="00657E1A" w:rsidP="00657E1A">
      <w:pPr>
        <w:jc w:val="right"/>
      </w:pPr>
      <w:r w:rsidRPr="00256280">
        <w:t>«_____» _____________2015г.</w:t>
      </w:r>
    </w:p>
    <w:p w:rsidR="00657E1A" w:rsidRDefault="00657E1A" w:rsidP="000C2F33">
      <w:pPr>
        <w:jc w:val="center"/>
      </w:pPr>
    </w:p>
    <w:p w:rsidR="004D0F4F" w:rsidRPr="00D25227" w:rsidRDefault="007A381F" w:rsidP="000C2F33">
      <w:pPr>
        <w:jc w:val="center"/>
      </w:pPr>
      <w:r w:rsidRPr="00D25227">
        <w:t>Перечень мероприятий</w:t>
      </w:r>
      <w:r w:rsidR="00521D1C" w:rsidRPr="00D25227">
        <w:t xml:space="preserve"> </w:t>
      </w:r>
      <w:r w:rsidR="00D31692" w:rsidRPr="00D25227">
        <w:t xml:space="preserve">«дорожной карты» города </w:t>
      </w:r>
      <w:r w:rsidR="001565A5" w:rsidRPr="00D25227">
        <w:t>Магнитогорска</w:t>
      </w:r>
      <w:r w:rsidR="00D31692" w:rsidRPr="00D25227">
        <w:t>,</w:t>
      </w:r>
    </w:p>
    <w:p w:rsidR="004D0F4F" w:rsidRPr="00D25227" w:rsidRDefault="00617532" w:rsidP="007A381F">
      <w:pPr>
        <w:jc w:val="center"/>
      </w:pPr>
      <w:r w:rsidRPr="00D25227">
        <w:t xml:space="preserve">реализуемых для достижения запланированных </w:t>
      </w:r>
      <w:r w:rsidR="007A381F" w:rsidRPr="00D25227">
        <w:br/>
        <w:t xml:space="preserve">значений показателей </w:t>
      </w:r>
      <w:r w:rsidRPr="00D25227">
        <w:t>доступности для инвал</w:t>
      </w:r>
      <w:r w:rsidRPr="00D25227">
        <w:t>и</w:t>
      </w:r>
      <w:r w:rsidRPr="00D25227">
        <w:t>дов объектов и услуг</w:t>
      </w:r>
    </w:p>
    <w:p w:rsidR="00617532" w:rsidRPr="00D25227" w:rsidRDefault="00617532" w:rsidP="004D0F4F">
      <w:pPr>
        <w:jc w:val="center"/>
      </w:pPr>
    </w:p>
    <w:p w:rsidR="00287DE0" w:rsidRPr="00D25227" w:rsidRDefault="00287DE0" w:rsidP="004D0F4F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505"/>
        <w:gridCol w:w="2681"/>
        <w:gridCol w:w="2484"/>
        <w:gridCol w:w="1904"/>
        <w:gridCol w:w="2574"/>
      </w:tblGrid>
      <w:tr w:rsidR="001565A5" w:rsidRPr="00D25227" w:rsidTr="00C81165">
        <w:tc>
          <w:tcPr>
            <w:tcW w:w="638" w:type="dxa"/>
          </w:tcPr>
          <w:p w:rsidR="005813A1" w:rsidRPr="00D25227" w:rsidRDefault="005813A1" w:rsidP="00DD4835">
            <w:pPr>
              <w:jc w:val="center"/>
            </w:pPr>
            <w:r w:rsidRPr="00D25227">
              <w:t xml:space="preserve">№ </w:t>
            </w:r>
            <w:proofErr w:type="gramStart"/>
            <w:r w:rsidRPr="00D25227">
              <w:t>п</w:t>
            </w:r>
            <w:proofErr w:type="gramEnd"/>
            <w:r w:rsidRPr="00D25227">
              <w:t>/п</w:t>
            </w:r>
          </w:p>
        </w:tc>
        <w:tc>
          <w:tcPr>
            <w:tcW w:w="4505" w:type="dxa"/>
          </w:tcPr>
          <w:p w:rsidR="005813A1" w:rsidRPr="00D25227" w:rsidRDefault="005813A1" w:rsidP="00DD4835">
            <w:pPr>
              <w:jc w:val="center"/>
            </w:pPr>
            <w:r w:rsidRPr="00D25227">
              <w:t>Наименование мероприятия</w:t>
            </w:r>
          </w:p>
        </w:tc>
        <w:tc>
          <w:tcPr>
            <w:tcW w:w="2681" w:type="dxa"/>
          </w:tcPr>
          <w:p w:rsidR="005813A1" w:rsidRPr="00D25227" w:rsidRDefault="005813A1" w:rsidP="00DD4835">
            <w:pPr>
              <w:jc w:val="center"/>
            </w:pPr>
            <w:r w:rsidRPr="00D25227">
              <w:t>Нормативный правовой акт (программа), иной документ, которым предусмотрено проведение мер</w:t>
            </w:r>
            <w:r w:rsidRPr="00D25227">
              <w:t>о</w:t>
            </w:r>
            <w:r w:rsidRPr="00D25227">
              <w:t>приятия</w:t>
            </w:r>
          </w:p>
        </w:tc>
        <w:tc>
          <w:tcPr>
            <w:tcW w:w="2484" w:type="dxa"/>
          </w:tcPr>
          <w:p w:rsidR="005813A1" w:rsidRPr="00D25227" w:rsidRDefault="005813A1" w:rsidP="00DD4835">
            <w:pPr>
              <w:jc w:val="center"/>
            </w:pPr>
            <w:r w:rsidRPr="00D25227">
              <w:t>Ответственные и</w:t>
            </w:r>
            <w:r w:rsidRPr="00D25227">
              <w:t>с</w:t>
            </w:r>
            <w:r w:rsidRPr="00D25227">
              <w:t xml:space="preserve">полнители, </w:t>
            </w:r>
          </w:p>
          <w:p w:rsidR="005813A1" w:rsidRPr="00D25227" w:rsidRDefault="005813A1" w:rsidP="00DD4835">
            <w:pPr>
              <w:jc w:val="center"/>
            </w:pPr>
            <w:r w:rsidRPr="00D25227">
              <w:t>с</w:t>
            </w:r>
            <w:r w:rsidRPr="00D25227">
              <w:t>о</w:t>
            </w:r>
            <w:r w:rsidRPr="00D25227">
              <w:t>исполнители</w:t>
            </w:r>
          </w:p>
        </w:tc>
        <w:tc>
          <w:tcPr>
            <w:tcW w:w="1904" w:type="dxa"/>
          </w:tcPr>
          <w:p w:rsidR="005813A1" w:rsidRPr="00D25227" w:rsidRDefault="005813A1" w:rsidP="00DD4835">
            <w:pPr>
              <w:jc w:val="center"/>
            </w:pPr>
            <w:r w:rsidRPr="00D25227">
              <w:t>Срок реализ</w:t>
            </w:r>
            <w:r w:rsidRPr="00D25227">
              <w:t>а</w:t>
            </w:r>
            <w:r w:rsidRPr="00D25227">
              <w:t>ции</w:t>
            </w:r>
          </w:p>
        </w:tc>
        <w:tc>
          <w:tcPr>
            <w:tcW w:w="2574" w:type="dxa"/>
          </w:tcPr>
          <w:p w:rsidR="005813A1" w:rsidRPr="00D25227" w:rsidRDefault="005813A1" w:rsidP="00DD4835">
            <w:pPr>
              <w:jc w:val="center"/>
            </w:pPr>
            <w:r w:rsidRPr="00D25227">
              <w:t xml:space="preserve">Ожидаемый </w:t>
            </w:r>
          </w:p>
          <w:p w:rsidR="005813A1" w:rsidRPr="00D25227" w:rsidRDefault="005813A1" w:rsidP="00DD4835">
            <w:pPr>
              <w:jc w:val="center"/>
            </w:pPr>
            <w:r w:rsidRPr="00D25227">
              <w:t>р</w:t>
            </w:r>
            <w:r w:rsidRPr="00D25227">
              <w:t>е</w:t>
            </w:r>
            <w:r w:rsidRPr="00D25227">
              <w:t>зультат</w:t>
            </w:r>
          </w:p>
        </w:tc>
      </w:tr>
      <w:tr w:rsidR="001565A5" w:rsidRPr="00D25227" w:rsidTr="00C81165">
        <w:tc>
          <w:tcPr>
            <w:tcW w:w="638" w:type="dxa"/>
          </w:tcPr>
          <w:p w:rsidR="005813A1" w:rsidRPr="00D25227" w:rsidRDefault="005813A1" w:rsidP="00DD4835">
            <w:pPr>
              <w:jc w:val="center"/>
            </w:pPr>
            <w:r w:rsidRPr="00D25227">
              <w:t>1</w:t>
            </w:r>
          </w:p>
        </w:tc>
        <w:tc>
          <w:tcPr>
            <w:tcW w:w="4505" w:type="dxa"/>
          </w:tcPr>
          <w:p w:rsidR="005813A1" w:rsidRPr="00D25227" w:rsidRDefault="005813A1" w:rsidP="00DD4835">
            <w:pPr>
              <w:jc w:val="center"/>
            </w:pPr>
            <w:r w:rsidRPr="00D25227">
              <w:t>2</w:t>
            </w:r>
          </w:p>
        </w:tc>
        <w:tc>
          <w:tcPr>
            <w:tcW w:w="2681" w:type="dxa"/>
          </w:tcPr>
          <w:p w:rsidR="005813A1" w:rsidRPr="00D25227" w:rsidRDefault="005813A1" w:rsidP="00DD4835">
            <w:pPr>
              <w:jc w:val="center"/>
            </w:pPr>
            <w:r w:rsidRPr="00D25227">
              <w:t>3</w:t>
            </w:r>
          </w:p>
        </w:tc>
        <w:tc>
          <w:tcPr>
            <w:tcW w:w="2484" w:type="dxa"/>
          </w:tcPr>
          <w:p w:rsidR="005813A1" w:rsidRPr="00D25227" w:rsidRDefault="005813A1" w:rsidP="00DD4835">
            <w:pPr>
              <w:jc w:val="center"/>
            </w:pPr>
            <w:r w:rsidRPr="00D25227">
              <w:t>4</w:t>
            </w:r>
          </w:p>
        </w:tc>
        <w:tc>
          <w:tcPr>
            <w:tcW w:w="1904" w:type="dxa"/>
          </w:tcPr>
          <w:p w:rsidR="005813A1" w:rsidRPr="00D25227" w:rsidRDefault="005813A1" w:rsidP="00DD4835">
            <w:pPr>
              <w:jc w:val="center"/>
            </w:pPr>
            <w:r w:rsidRPr="00D25227">
              <w:t>5</w:t>
            </w:r>
          </w:p>
        </w:tc>
        <w:tc>
          <w:tcPr>
            <w:tcW w:w="2574" w:type="dxa"/>
          </w:tcPr>
          <w:p w:rsidR="005813A1" w:rsidRPr="00D25227" w:rsidRDefault="005813A1" w:rsidP="00DD4835">
            <w:pPr>
              <w:jc w:val="center"/>
            </w:pPr>
            <w:r w:rsidRPr="00D25227">
              <w:t>6</w:t>
            </w:r>
          </w:p>
        </w:tc>
      </w:tr>
      <w:tr w:rsidR="005813A1" w:rsidRPr="00D25227" w:rsidTr="00DD4835">
        <w:tc>
          <w:tcPr>
            <w:tcW w:w="14786" w:type="dxa"/>
            <w:gridSpan w:val="6"/>
          </w:tcPr>
          <w:p w:rsidR="005813A1" w:rsidRPr="00D25227" w:rsidRDefault="005813A1" w:rsidP="00DD4835">
            <w:pPr>
              <w:jc w:val="center"/>
            </w:pPr>
            <w:r w:rsidRPr="00D25227">
              <w:t xml:space="preserve">Раздел </w:t>
            </w:r>
            <w:r w:rsidRPr="00D25227">
              <w:rPr>
                <w:lang w:val="en-US"/>
              </w:rPr>
              <w:t>I</w:t>
            </w:r>
            <w:r w:rsidRPr="00D25227">
              <w:t>. Совершенствование нормативной правовой базы</w:t>
            </w:r>
          </w:p>
          <w:p w:rsidR="005813A1" w:rsidRPr="00D25227" w:rsidRDefault="005813A1" w:rsidP="00DD4835">
            <w:pPr>
              <w:jc w:val="center"/>
            </w:pPr>
          </w:p>
        </w:tc>
      </w:tr>
      <w:tr w:rsidR="001565A5" w:rsidRPr="00D25227" w:rsidTr="00C81165">
        <w:tc>
          <w:tcPr>
            <w:tcW w:w="638" w:type="dxa"/>
          </w:tcPr>
          <w:p w:rsidR="00276A47" w:rsidRPr="00D25227" w:rsidRDefault="00985169" w:rsidP="00DD4835">
            <w:pPr>
              <w:jc w:val="both"/>
              <w:rPr>
                <w:lang w:val="en-US"/>
              </w:rPr>
            </w:pPr>
            <w:r w:rsidRPr="00D25227">
              <w:t>1.</w:t>
            </w:r>
            <w:r w:rsidR="00007CE2" w:rsidRPr="00D25227">
              <w:rPr>
                <w:lang w:val="en-US"/>
              </w:rPr>
              <w:t>1</w:t>
            </w:r>
            <w:r w:rsidR="001019E3" w:rsidRPr="00D25227">
              <w:t>.</w:t>
            </w:r>
          </w:p>
          <w:p w:rsidR="00276A47" w:rsidRPr="00D25227" w:rsidRDefault="00276A47" w:rsidP="00DD4835">
            <w:pPr>
              <w:jc w:val="both"/>
            </w:pPr>
          </w:p>
          <w:p w:rsidR="00276A47" w:rsidRPr="00D25227" w:rsidRDefault="00276A47" w:rsidP="00DD4835">
            <w:pPr>
              <w:jc w:val="both"/>
            </w:pPr>
          </w:p>
          <w:p w:rsidR="00276A47" w:rsidRPr="00D25227" w:rsidRDefault="00276A47" w:rsidP="00DD4835">
            <w:pPr>
              <w:jc w:val="both"/>
            </w:pPr>
          </w:p>
          <w:p w:rsidR="00276A47" w:rsidRDefault="00276A47" w:rsidP="00DD4835">
            <w:pPr>
              <w:jc w:val="both"/>
            </w:pPr>
          </w:p>
          <w:p w:rsidR="009D682C" w:rsidRDefault="009D682C" w:rsidP="00DD4835">
            <w:pPr>
              <w:jc w:val="both"/>
            </w:pPr>
          </w:p>
          <w:p w:rsidR="009D682C" w:rsidRDefault="009D682C" w:rsidP="00DD4835">
            <w:pPr>
              <w:jc w:val="both"/>
            </w:pPr>
          </w:p>
          <w:p w:rsidR="009D682C" w:rsidRPr="00D25227" w:rsidRDefault="009D682C" w:rsidP="00DD4835">
            <w:pPr>
              <w:jc w:val="both"/>
            </w:pPr>
          </w:p>
          <w:p w:rsidR="00276A47" w:rsidRPr="00D25227" w:rsidRDefault="00276A47" w:rsidP="00DD4835">
            <w:pPr>
              <w:jc w:val="both"/>
            </w:pPr>
          </w:p>
          <w:p w:rsidR="00276A47" w:rsidRPr="00D25227" w:rsidRDefault="00276A47" w:rsidP="00DD4835">
            <w:pPr>
              <w:jc w:val="both"/>
              <w:rPr>
                <w:lang w:val="en-US"/>
              </w:rPr>
            </w:pPr>
            <w:r w:rsidRPr="00D25227">
              <w:t>1.</w:t>
            </w:r>
            <w:r w:rsidR="00007CE2" w:rsidRPr="00D25227">
              <w:rPr>
                <w:lang w:val="en-US"/>
              </w:rPr>
              <w:t>2</w:t>
            </w:r>
            <w:r w:rsidRPr="00D25227">
              <w:t>.</w:t>
            </w:r>
          </w:p>
          <w:p w:rsidR="00007CE2" w:rsidRPr="00D25227" w:rsidRDefault="00007CE2" w:rsidP="00DD4835">
            <w:pPr>
              <w:jc w:val="both"/>
              <w:rPr>
                <w:lang w:val="en-US"/>
              </w:rPr>
            </w:pPr>
          </w:p>
          <w:p w:rsidR="00007CE2" w:rsidRPr="00D25227" w:rsidRDefault="00007CE2" w:rsidP="00DD4835">
            <w:pPr>
              <w:jc w:val="both"/>
              <w:rPr>
                <w:lang w:val="en-US"/>
              </w:rPr>
            </w:pPr>
          </w:p>
          <w:p w:rsidR="00007CE2" w:rsidRPr="00D25227" w:rsidRDefault="00007CE2" w:rsidP="00DD4835">
            <w:pPr>
              <w:jc w:val="both"/>
              <w:rPr>
                <w:lang w:val="en-US"/>
              </w:rPr>
            </w:pPr>
          </w:p>
          <w:p w:rsidR="00007CE2" w:rsidRPr="00D25227" w:rsidRDefault="00007CE2" w:rsidP="00DD4835">
            <w:pPr>
              <w:jc w:val="both"/>
            </w:pPr>
            <w:r w:rsidRPr="00D25227">
              <w:t>1.3.</w:t>
            </w:r>
          </w:p>
          <w:p w:rsidR="00007CE2" w:rsidRPr="00D25227" w:rsidRDefault="00007CE2" w:rsidP="00DD4835">
            <w:pPr>
              <w:jc w:val="both"/>
            </w:pPr>
          </w:p>
          <w:p w:rsidR="00007CE2" w:rsidRPr="00D25227" w:rsidRDefault="00007CE2" w:rsidP="00DD4835">
            <w:pPr>
              <w:jc w:val="both"/>
            </w:pPr>
          </w:p>
          <w:p w:rsidR="00007CE2" w:rsidRDefault="00007CE2" w:rsidP="00DD4835">
            <w:pPr>
              <w:jc w:val="both"/>
            </w:pPr>
          </w:p>
          <w:p w:rsidR="009D682C" w:rsidRPr="00D25227" w:rsidRDefault="009D682C" w:rsidP="00DD4835">
            <w:pPr>
              <w:jc w:val="both"/>
            </w:pPr>
          </w:p>
          <w:p w:rsidR="00007CE2" w:rsidRPr="00D25227" w:rsidRDefault="00007CE2" w:rsidP="00765AFB">
            <w:pPr>
              <w:jc w:val="both"/>
              <w:rPr>
                <w:lang w:val="en-US"/>
              </w:rPr>
            </w:pPr>
            <w:r w:rsidRPr="00D25227">
              <w:lastRenderedPageBreak/>
              <w:t>1.4.</w:t>
            </w:r>
          </w:p>
        </w:tc>
        <w:tc>
          <w:tcPr>
            <w:tcW w:w="4505" w:type="dxa"/>
          </w:tcPr>
          <w:p w:rsidR="00E56265" w:rsidRPr="00D25227" w:rsidRDefault="00985169" w:rsidP="00DD4835">
            <w:pPr>
              <w:tabs>
                <w:tab w:val="left" w:pos="720"/>
              </w:tabs>
              <w:jc w:val="both"/>
            </w:pPr>
            <w:r w:rsidRPr="00D25227">
              <w:lastRenderedPageBreak/>
              <w:t>Организация и осуществление мониторинга демографического состава и социально-экономического положения инв</w:t>
            </w:r>
            <w:r w:rsidRPr="00D25227">
              <w:t>а</w:t>
            </w:r>
            <w:r w:rsidRPr="00D25227">
              <w:t>лидов и маломобильных групп населения</w:t>
            </w:r>
          </w:p>
          <w:p w:rsidR="00E56265" w:rsidRDefault="00E56265" w:rsidP="00DD4835">
            <w:pPr>
              <w:tabs>
                <w:tab w:val="left" w:pos="720"/>
              </w:tabs>
              <w:jc w:val="both"/>
            </w:pPr>
          </w:p>
          <w:p w:rsidR="009D682C" w:rsidRDefault="009D682C" w:rsidP="00DD4835">
            <w:pPr>
              <w:tabs>
                <w:tab w:val="left" w:pos="720"/>
              </w:tabs>
              <w:jc w:val="both"/>
            </w:pPr>
          </w:p>
          <w:p w:rsidR="009D682C" w:rsidRDefault="009D682C" w:rsidP="00DD4835">
            <w:pPr>
              <w:tabs>
                <w:tab w:val="left" w:pos="720"/>
              </w:tabs>
              <w:jc w:val="both"/>
            </w:pPr>
          </w:p>
          <w:p w:rsidR="009D682C" w:rsidRPr="00D25227" w:rsidRDefault="009D682C" w:rsidP="00DD4835">
            <w:pPr>
              <w:tabs>
                <w:tab w:val="left" w:pos="720"/>
              </w:tabs>
              <w:jc w:val="both"/>
            </w:pPr>
          </w:p>
          <w:p w:rsidR="00E56265" w:rsidRPr="00D25227" w:rsidRDefault="00E56265" w:rsidP="00DD4835">
            <w:pPr>
              <w:tabs>
                <w:tab w:val="left" w:pos="720"/>
              </w:tabs>
              <w:jc w:val="both"/>
            </w:pPr>
            <w:r w:rsidRPr="00D25227">
              <w:t>Ведение баз</w:t>
            </w:r>
            <w:r w:rsidR="009D682C">
              <w:t>ы</w:t>
            </w:r>
            <w:r w:rsidRPr="00D25227">
              <w:t xml:space="preserve"> данных инвалидов, проживающих на территории города Магнит</w:t>
            </w:r>
            <w:r w:rsidRPr="00D25227">
              <w:t>о</w:t>
            </w:r>
            <w:r w:rsidRPr="00D25227">
              <w:t>горска</w:t>
            </w:r>
          </w:p>
          <w:p w:rsidR="0097450A" w:rsidRPr="00D25227" w:rsidRDefault="0097450A" w:rsidP="00DD4835">
            <w:pPr>
              <w:tabs>
                <w:tab w:val="left" w:pos="720"/>
              </w:tabs>
              <w:jc w:val="both"/>
            </w:pPr>
          </w:p>
          <w:p w:rsidR="0097450A" w:rsidRPr="00D25227" w:rsidRDefault="0097450A" w:rsidP="00DD4835">
            <w:pPr>
              <w:tabs>
                <w:tab w:val="left" w:pos="720"/>
              </w:tabs>
              <w:jc w:val="both"/>
            </w:pPr>
            <w:r w:rsidRPr="00D25227">
              <w:t>Проведение заседаний городского Координационного Совета по делам инвал</w:t>
            </w:r>
            <w:r w:rsidRPr="00D25227">
              <w:t>и</w:t>
            </w:r>
            <w:r w:rsidRPr="00D25227">
              <w:t>дов</w:t>
            </w:r>
          </w:p>
          <w:p w:rsidR="0097450A" w:rsidRDefault="0097450A" w:rsidP="00DD4835">
            <w:pPr>
              <w:tabs>
                <w:tab w:val="left" w:pos="720"/>
              </w:tabs>
              <w:jc w:val="both"/>
            </w:pPr>
          </w:p>
          <w:p w:rsidR="009D682C" w:rsidRPr="00D25227" w:rsidRDefault="009D682C" w:rsidP="00DD4835">
            <w:pPr>
              <w:tabs>
                <w:tab w:val="left" w:pos="720"/>
              </w:tabs>
              <w:jc w:val="both"/>
            </w:pPr>
          </w:p>
          <w:p w:rsidR="0097450A" w:rsidRPr="00D25227" w:rsidRDefault="0097450A" w:rsidP="00F5289F">
            <w:pPr>
              <w:tabs>
                <w:tab w:val="left" w:pos="720"/>
              </w:tabs>
              <w:jc w:val="both"/>
            </w:pPr>
            <w:r w:rsidRPr="00D25227">
              <w:lastRenderedPageBreak/>
              <w:t xml:space="preserve">Подготовка предложений </w:t>
            </w:r>
            <w:proofErr w:type="gramStart"/>
            <w:r w:rsidRPr="00D25227">
              <w:t>в городскую программу</w:t>
            </w:r>
            <w:r w:rsidR="009C276D" w:rsidRPr="00D25227">
              <w:t xml:space="preserve"> </w:t>
            </w:r>
            <w:r w:rsidRPr="00D25227">
              <w:t>о финансировани</w:t>
            </w:r>
            <w:r w:rsidR="001B13A3" w:rsidRPr="00D25227">
              <w:t>и</w:t>
            </w:r>
            <w:r w:rsidRPr="00D25227">
              <w:t xml:space="preserve"> мероприятий по организации доступной среды  для рассмотрения на заседаниях</w:t>
            </w:r>
            <w:proofErr w:type="gramEnd"/>
            <w:r w:rsidRPr="00D25227">
              <w:t xml:space="preserve"> коми</w:t>
            </w:r>
            <w:r w:rsidRPr="00D25227">
              <w:t>с</w:t>
            </w:r>
            <w:r w:rsidRPr="00D25227">
              <w:t>сии городского Собрания депутатов.</w:t>
            </w:r>
          </w:p>
        </w:tc>
        <w:tc>
          <w:tcPr>
            <w:tcW w:w="2681" w:type="dxa"/>
          </w:tcPr>
          <w:p w:rsidR="0097450A" w:rsidRPr="00D25227" w:rsidRDefault="00985169" w:rsidP="00197C58">
            <w:pPr>
              <w:jc w:val="both"/>
            </w:pPr>
            <w:r w:rsidRPr="00D25227">
              <w:lastRenderedPageBreak/>
              <w:t>Городская целевая Программа «Формирование доступной среды для инвалидов и маломобильных групп населения» на 2013-2017 годы»</w:t>
            </w:r>
            <w:r w:rsidR="00765AFB">
              <w:t>,</w:t>
            </w:r>
            <w:r w:rsidR="00765AFB" w:rsidRPr="00D25227">
              <w:t xml:space="preserve"> Муниципальная программа «Социальное обеспечение</w:t>
            </w:r>
            <w:r w:rsidR="00765AFB">
              <w:t xml:space="preserve"> и социальная поддержка жителей города Магн</w:t>
            </w:r>
            <w:r w:rsidR="00765AFB">
              <w:t>и</w:t>
            </w:r>
            <w:r w:rsidR="00765AFB">
              <w:t>тогорска на 2016-2018 годы»</w:t>
            </w:r>
          </w:p>
          <w:p w:rsidR="0097450A" w:rsidRPr="00D25227" w:rsidRDefault="0097450A" w:rsidP="00197C58">
            <w:pPr>
              <w:jc w:val="both"/>
            </w:pPr>
          </w:p>
          <w:p w:rsidR="0097450A" w:rsidRPr="00D25227" w:rsidRDefault="0097450A" w:rsidP="00197C58">
            <w:pPr>
              <w:jc w:val="both"/>
            </w:pPr>
          </w:p>
        </w:tc>
        <w:tc>
          <w:tcPr>
            <w:tcW w:w="2484" w:type="dxa"/>
          </w:tcPr>
          <w:p w:rsidR="00985169" w:rsidRPr="00D25227" w:rsidRDefault="00985169" w:rsidP="000C3D24">
            <w:pPr>
              <w:jc w:val="both"/>
            </w:pPr>
            <w:r w:rsidRPr="00D25227">
              <w:t xml:space="preserve">Руководители  структурных </w:t>
            </w:r>
            <w:proofErr w:type="gramStart"/>
            <w:r w:rsidRPr="00D25227">
              <w:t>подразделений органов администрации города Ма</w:t>
            </w:r>
            <w:r w:rsidRPr="00D25227">
              <w:t>г</w:t>
            </w:r>
            <w:r w:rsidRPr="00D25227">
              <w:t>нитогорска</w:t>
            </w:r>
            <w:proofErr w:type="gramEnd"/>
          </w:p>
          <w:p w:rsidR="00E56265" w:rsidRPr="00D25227" w:rsidRDefault="00E56265" w:rsidP="000C3D24">
            <w:pPr>
              <w:jc w:val="both"/>
            </w:pPr>
          </w:p>
          <w:p w:rsidR="00E56265" w:rsidRPr="00D25227" w:rsidRDefault="00E56265" w:rsidP="000C3D24">
            <w:pPr>
              <w:jc w:val="both"/>
            </w:pPr>
          </w:p>
          <w:p w:rsidR="00E56265" w:rsidRDefault="00E56265" w:rsidP="000C3D24">
            <w:pPr>
              <w:jc w:val="both"/>
            </w:pPr>
            <w:r w:rsidRPr="00D25227">
              <w:t xml:space="preserve">Управление социальной </w:t>
            </w:r>
            <w:proofErr w:type="gramStart"/>
            <w:r w:rsidRPr="00D25227">
              <w:t>защиты населения администрации города Магнитого</w:t>
            </w:r>
            <w:r w:rsidRPr="00D25227">
              <w:t>р</w:t>
            </w:r>
            <w:r w:rsidRPr="00D25227">
              <w:t>ска</w:t>
            </w:r>
            <w:proofErr w:type="gramEnd"/>
          </w:p>
          <w:p w:rsidR="009D682C" w:rsidRDefault="009D682C" w:rsidP="000C3D24">
            <w:pPr>
              <w:jc w:val="both"/>
            </w:pPr>
          </w:p>
          <w:p w:rsidR="009D682C" w:rsidRDefault="009D682C" w:rsidP="000C3D24">
            <w:pPr>
              <w:jc w:val="both"/>
            </w:pPr>
          </w:p>
          <w:p w:rsidR="009D682C" w:rsidRDefault="009D682C" w:rsidP="000C3D24">
            <w:pPr>
              <w:jc w:val="both"/>
            </w:pPr>
          </w:p>
          <w:p w:rsidR="009D682C" w:rsidRPr="00D25227" w:rsidRDefault="009D682C" w:rsidP="009D682C">
            <w:pPr>
              <w:jc w:val="both"/>
            </w:pPr>
            <w:r w:rsidRPr="00D25227">
              <w:lastRenderedPageBreak/>
              <w:t xml:space="preserve">Руководители  структурных </w:t>
            </w:r>
            <w:proofErr w:type="gramStart"/>
            <w:r w:rsidRPr="00D25227">
              <w:t>подразделений органов администрации города Ма</w:t>
            </w:r>
            <w:r w:rsidRPr="00D25227">
              <w:t>г</w:t>
            </w:r>
            <w:r w:rsidRPr="00D25227">
              <w:t>нитогорска</w:t>
            </w:r>
            <w:proofErr w:type="gramEnd"/>
          </w:p>
          <w:p w:rsidR="009D682C" w:rsidRPr="00D25227" w:rsidRDefault="009D682C" w:rsidP="000C3D24">
            <w:pPr>
              <w:jc w:val="both"/>
            </w:pPr>
          </w:p>
        </w:tc>
        <w:tc>
          <w:tcPr>
            <w:tcW w:w="1904" w:type="dxa"/>
          </w:tcPr>
          <w:p w:rsidR="00985169" w:rsidRPr="00D25227" w:rsidRDefault="00985169" w:rsidP="000C3D24">
            <w:pPr>
              <w:jc w:val="both"/>
            </w:pPr>
            <w:r w:rsidRPr="00D25227">
              <w:lastRenderedPageBreak/>
              <w:t>2015-20</w:t>
            </w:r>
            <w:r w:rsidR="00FF7440">
              <w:t>18</w:t>
            </w:r>
            <w:r w:rsidRPr="00D25227">
              <w:t xml:space="preserve"> годы</w:t>
            </w: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276A47" w:rsidP="000C3D24">
            <w:pPr>
              <w:jc w:val="both"/>
            </w:pPr>
          </w:p>
          <w:p w:rsidR="00276A47" w:rsidRPr="00D25227" w:rsidRDefault="003D4C2F" w:rsidP="000C3D24">
            <w:pPr>
              <w:jc w:val="both"/>
            </w:pPr>
            <w:r w:rsidRPr="00D25227">
              <w:t xml:space="preserve">  </w:t>
            </w:r>
          </w:p>
        </w:tc>
        <w:tc>
          <w:tcPr>
            <w:tcW w:w="2574" w:type="dxa"/>
          </w:tcPr>
          <w:p w:rsidR="00985169" w:rsidRPr="00D25227" w:rsidRDefault="00985169" w:rsidP="000C3D24">
            <w:pPr>
              <w:jc w:val="both"/>
            </w:pPr>
            <w:r w:rsidRPr="00D25227">
              <w:t>Обеспечение доступности городской среды для маломобильных групп населения г</w:t>
            </w:r>
            <w:r w:rsidRPr="00D25227">
              <w:t>о</w:t>
            </w:r>
            <w:r w:rsidRPr="00D25227">
              <w:t>рода Магнитогорска</w:t>
            </w:r>
          </w:p>
        </w:tc>
      </w:tr>
      <w:tr w:rsidR="005813A1" w:rsidRPr="00D25227" w:rsidTr="00DD4835">
        <w:tc>
          <w:tcPr>
            <w:tcW w:w="14786" w:type="dxa"/>
            <w:gridSpan w:val="6"/>
          </w:tcPr>
          <w:p w:rsidR="005813A1" w:rsidRPr="00D25227" w:rsidRDefault="005813A1" w:rsidP="00DD4835">
            <w:pPr>
              <w:jc w:val="center"/>
            </w:pPr>
            <w:r w:rsidRPr="00D25227">
              <w:lastRenderedPageBreak/>
              <w:t xml:space="preserve">Раздел </w:t>
            </w:r>
            <w:r w:rsidRPr="00D25227">
              <w:rPr>
                <w:lang w:val="en-US"/>
              </w:rPr>
              <w:t>II</w:t>
            </w:r>
            <w:r w:rsidRPr="00D25227">
              <w:t>. Мероприятия по поэтапному повышению значений показателей доступности для инвалидов объектов инфр</w:t>
            </w:r>
            <w:r w:rsidRPr="00D25227">
              <w:t>а</w:t>
            </w:r>
            <w:r w:rsidRPr="00D25227">
              <w:t xml:space="preserve">структуры </w:t>
            </w:r>
          </w:p>
          <w:p w:rsidR="005813A1" w:rsidRPr="00D25227" w:rsidRDefault="005813A1" w:rsidP="00DD4835">
            <w:pPr>
              <w:jc w:val="center"/>
            </w:pPr>
          </w:p>
        </w:tc>
      </w:tr>
      <w:tr w:rsidR="001565A5" w:rsidRPr="00D25227" w:rsidTr="00C81165">
        <w:tc>
          <w:tcPr>
            <w:tcW w:w="638" w:type="dxa"/>
          </w:tcPr>
          <w:p w:rsidR="005813A1" w:rsidRPr="00D25227" w:rsidRDefault="005813A1" w:rsidP="00DD4835">
            <w:pPr>
              <w:jc w:val="both"/>
            </w:pPr>
            <w:r w:rsidRPr="00D25227">
              <w:t>2.</w:t>
            </w:r>
          </w:p>
        </w:tc>
        <w:tc>
          <w:tcPr>
            <w:tcW w:w="4505" w:type="dxa"/>
          </w:tcPr>
          <w:p w:rsidR="00526448" w:rsidRPr="00D25227" w:rsidRDefault="005813A1" w:rsidP="009D68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D25227">
              <w:rPr>
                <w:bCs/>
              </w:rPr>
              <w:t>Обеспечение доступности входных групп, внутреннего пространства зданий,  прилегающих территорий образовательных учреждений</w:t>
            </w:r>
            <w:r w:rsidR="00BB3FAF" w:rsidRPr="00D25227">
              <w:rPr>
                <w:bCs/>
              </w:rPr>
              <w:t xml:space="preserve"> (работы по монтажу</w:t>
            </w:r>
            <w:r w:rsidR="0087797C" w:rsidRPr="00D25227">
              <w:rPr>
                <w:bCs/>
              </w:rPr>
              <w:t xml:space="preserve"> </w:t>
            </w:r>
            <w:r w:rsidR="00BB3FAF" w:rsidRPr="00D25227">
              <w:rPr>
                <w:bCs/>
              </w:rPr>
              <w:t>тактильных элементов, установка в помещениях школ системы экстренной связи с диспетчером, установка информационных табличек, оборудование путей движения МГН по объекту контрастными указателями, оборудование путей движения (края лестниц, ступеней) противоскользящими контрастными  средс</w:t>
            </w:r>
            <w:r w:rsidR="00BB3FAF" w:rsidRPr="00D25227">
              <w:rPr>
                <w:bCs/>
              </w:rPr>
              <w:t>т</w:t>
            </w:r>
            <w:r w:rsidR="00BB3FAF" w:rsidRPr="00D25227">
              <w:rPr>
                <w:bCs/>
              </w:rPr>
              <w:t>вами</w:t>
            </w:r>
            <w:r w:rsidR="001019E3" w:rsidRPr="00D25227">
              <w:rPr>
                <w:bCs/>
              </w:rPr>
              <w:t>, установка внутренних пандусов (при необходимости)</w:t>
            </w:r>
            <w:proofErr w:type="gramEnd"/>
          </w:p>
        </w:tc>
        <w:tc>
          <w:tcPr>
            <w:tcW w:w="2681" w:type="dxa"/>
          </w:tcPr>
          <w:p w:rsidR="005813A1" w:rsidRPr="00D25227" w:rsidRDefault="0087797C" w:rsidP="00DD4835">
            <w:pPr>
              <w:jc w:val="both"/>
            </w:pPr>
            <w:r w:rsidRPr="00D25227">
              <w:t>Муниципальная программа «Социальное обеспечение</w:t>
            </w:r>
            <w:r w:rsidR="00852C57">
              <w:t xml:space="preserve"> и социальная поддержка жителей города Магнит</w:t>
            </w:r>
            <w:r w:rsidR="00852C57">
              <w:t>о</w:t>
            </w:r>
            <w:r w:rsidR="00852C57">
              <w:t>горска на 2016-2018 годы»</w:t>
            </w:r>
          </w:p>
        </w:tc>
        <w:tc>
          <w:tcPr>
            <w:tcW w:w="2484" w:type="dxa"/>
          </w:tcPr>
          <w:p w:rsidR="005813A1" w:rsidRPr="00D25227" w:rsidRDefault="00007CE2" w:rsidP="00DD4835">
            <w:pPr>
              <w:jc w:val="both"/>
            </w:pPr>
            <w:r w:rsidRPr="00D25227">
              <w:t>Управление образ</w:t>
            </w:r>
            <w:r w:rsidRPr="00D25227">
              <w:t>о</w:t>
            </w:r>
            <w:r w:rsidRPr="00D25227">
              <w:t>вания администрации города</w:t>
            </w:r>
          </w:p>
        </w:tc>
        <w:tc>
          <w:tcPr>
            <w:tcW w:w="1904" w:type="dxa"/>
          </w:tcPr>
          <w:p w:rsidR="005813A1" w:rsidRPr="00D25227" w:rsidRDefault="005813A1" w:rsidP="00FF7440">
            <w:pPr>
              <w:jc w:val="both"/>
            </w:pPr>
            <w:r w:rsidRPr="00D25227">
              <w:t>2015-20</w:t>
            </w:r>
            <w:r w:rsidR="00FF7440">
              <w:t>18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5813A1" w:rsidRPr="00D25227" w:rsidRDefault="005813A1" w:rsidP="00DD4835">
            <w:pPr>
              <w:jc w:val="both"/>
            </w:pPr>
            <w:r w:rsidRPr="00D25227">
              <w:t>Обеспечение доступности объектов образов</w:t>
            </w:r>
            <w:r w:rsidRPr="00D25227">
              <w:t>а</w:t>
            </w:r>
            <w:r w:rsidRPr="00D25227">
              <w:t>ния</w:t>
            </w:r>
          </w:p>
        </w:tc>
      </w:tr>
      <w:tr w:rsidR="001565A5" w:rsidRPr="00D25227" w:rsidTr="00AC6C68">
        <w:trPr>
          <w:trHeight w:val="841"/>
        </w:trPr>
        <w:tc>
          <w:tcPr>
            <w:tcW w:w="638" w:type="dxa"/>
          </w:tcPr>
          <w:p w:rsidR="007F3CB0" w:rsidRPr="00D25227" w:rsidRDefault="007F3CB0" w:rsidP="00DD4835">
            <w:pPr>
              <w:jc w:val="both"/>
            </w:pPr>
            <w:r w:rsidRPr="00D25227">
              <w:t>3.</w:t>
            </w:r>
          </w:p>
        </w:tc>
        <w:tc>
          <w:tcPr>
            <w:tcW w:w="4505" w:type="dxa"/>
          </w:tcPr>
          <w:p w:rsidR="00996105" w:rsidRPr="00D25227" w:rsidRDefault="007F3CB0" w:rsidP="00BE1853">
            <w:pPr>
              <w:jc w:val="both"/>
              <w:rPr>
                <w:bCs/>
              </w:rPr>
            </w:pPr>
            <w:r w:rsidRPr="00D25227">
              <w:rPr>
                <w:bCs/>
              </w:rPr>
              <w:t>Обеспечение доступности объектов культуры</w:t>
            </w:r>
            <w:proofErr w:type="gramStart"/>
            <w:r w:rsidR="00667129">
              <w:rPr>
                <w:bCs/>
              </w:rPr>
              <w:t xml:space="preserve"> </w:t>
            </w:r>
            <w:r w:rsidR="00996105" w:rsidRPr="00D25227">
              <w:rPr>
                <w:bCs/>
              </w:rPr>
              <w:t>:</w:t>
            </w:r>
            <w:proofErr w:type="gramEnd"/>
          </w:p>
          <w:p w:rsidR="00996105" w:rsidRPr="00D25227" w:rsidRDefault="00996105" w:rsidP="00BE1853">
            <w:pPr>
              <w:jc w:val="both"/>
              <w:rPr>
                <w:bCs/>
              </w:rPr>
            </w:pPr>
            <w:r w:rsidRPr="00D25227">
              <w:rPr>
                <w:bCs/>
              </w:rPr>
              <w:t>-</w:t>
            </w:r>
            <w:r w:rsidR="007F3CB0" w:rsidRPr="00D25227">
              <w:rPr>
                <w:bCs/>
              </w:rPr>
              <w:t>МБУ «Магнитогорская картинная галерея»</w:t>
            </w:r>
            <w:r w:rsidR="00667129">
              <w:rPr>
                <w:bCs/>
              </w:rPr>
              <w:t>,</w:t>
            </w:r>
            <w:r w:rsidRPr="00D25227">
              <w:rPr>
                <w:bCs/>
              </w:rPr>
              <w:t xml:space="preserve"> МБУ «Магнитогорский театр куклы и актера «Буратино»,</w:t>
            </w:r>
            <w:r w:rsidR="00667129">
              <w:rPr>
                <w:bCs/>
              </w:rPr>
              <w:t xml:space="preserve"> </w:t>
            </w:r>
            <w:r w:rsidRPr="00D25227">
              <w:rPr>
                <w:bCs/>
              </w:rPr>
              <w:t xml:space="preserve"> МБУ «Драм</w:t>
            </w:r>
            <w:r w:rsidRPr="00D25227">
              <w:rPr>
                <w:bCs/>
              </w:rPr>
              <w:t>а</w:t>
            </w:r>
            <w:r w:rsidRPr="00D25227">
              <w:rPr>
                <w:bCs/>
              </w:rPr>
              <w:t>тический театр им. А.С. Пушкина</w:t>
            </w:r>
          </w:p>
          <w:p w:rsidR="007F3CB0" w:rsidRPr="00D25227" w:rsidRDefault="007F3CB0" w:rsidP="001019E3">
            <w:pPr>
              <w:jc w:val="both"/>
            </w:pPr>
            <w:r w:rsidRPr="00D25227">
              <w:rPr>
                <w:bCs/>
              </w:rPr>
              <w:t xml:space="preserve"> (оборудование парковочного места для стоянки транспорта инвалидов, оборудование пандуса входной группы, установка кнопки вызова персонала, оснащение тактильными плитками, указателями, установка </w:t>
            </w:r>
            <w:r w:rsidRPr="00D25227">
              <w:rPr>
                <w:bCs/>
              </w:rPr>
              <w:lastRenderedPageBreak/>
              <w:t>информационных табло для сл</w:t>
            </w:r>
            <w:r w:rsidRPr="00D25227">
              <w:rPr>
                <w:bCs/>
              </w:rPr>
              <w:t>а</w:t>
            </w:r>
            <w:r w:rsidRPr="00D25227">
              <w:rPr>
                <w:bCs/>
              </w:rPr>
              <w:t>бослышащих и слабовидящих и иных приспособлений)</w:t>
            </w:r>
          </w:p>
        </w:tc>
        <w:tc>
          <w:tcPr>
            <w:tcW w:w="2681" w:type="dxa"/>
          </w:tcPr>
          <w:p w:rsidR="00C24238" w:rsidRPr="00D25227" w:rsidRDefault="002250B1" w:rsidP="009D682C">
            <w:pPr>
              <w:jc w:val="both"/>
            </w:pPr>
            <w:r w:rsidRPr="00D25227">
              <w:lastRenderedPageBreak/>
              <w:t>Городская целевая Программа «Формирование доступной среды для инвалидов и маломобильных групп населения» на 2013-2017 годы»</w:t>
            </w:r>
            <w:r w:rsidR="00AC6C68">
              <w:t>,</w:t>
            </w:r>
            <w:r w:rsidRPr="00D25227">
              <w:t xml:space="preserve"> </w:t>
            </w:r>
            <w:r w:rsidR="00AC6C68" w:rsidRPr="00D25227">
              <w:t>Муниципальная программа «Социальное обеспечение</w:t>
            </w:r>
            <w:r w:rsidR="00AC6C68">
              <w:t xml:space="preserve"> и </w:t>
            </w:r>
            <w:r w:rsidR="00AC6C68">
              <w:lastRenderedPageBreak/>
              <w:t>социальная поддержка жителей города Магн</w:t>
            </w:r>
            <w:r w:rsidR="00AC6C68">
              <w:t>и</w:t>
            </w:r>
            <w:r w:rsidR="00AC6C68">
              <w:t>тогорска на 2016-2018 годы»</w:t>
            </w:r>
          </w:p>
        </w:tc>
        <w:tc>
          <w:tcPr>
            <w:tcW w:w="2484" w:type="dxa"/>
          </w:tcPr>
          <w:p w:rsidR="007F3CB0" w:rsidRPr="00D25227" w:rsidRDefault="007F3CB0" w:rsidP="00244A07">
            <w:pPr>
              <w:jc w:val="both"/>
            </w:pPr>
            <w:r w:rsidRPr="00D25227">
              <w:lastRenderedPageBreak/>
              <w:t>Управление культуры администрации гор</w:t>
            </w:r>
            <w:r w:rsidRPr="00D25227">
              <w:t>о</w:t>
            </w:r>
            <w:r w:rsidRPr="00D25227">
              <w:t>да Магнитогорска</w:t>
            </w:r>
          </w:p>
        </w:tc>
        <w:tc>
          <w:tcPr>
            <w:tcW w:w="1904" w:type="dxa"/>
          </w:tcPr>
          <w:p w:rsidR="007F3CB0" w:rsidRPr="00D25227" w:rsidRDefault="007F3CB0" w:rsidP="00996105">
            <w:pPr>
              <w:jc w:val="both"/>
            </w:pPr>
            <w:r w:rsidRPr="00D25227">
              <w:t xml:space="preserve"> 2016-201</w:t>
            </w:r>
            <w:r w:rsidR="00667129">
              <w:t>8</w:t>
            </w:r>
            <w:r w:rsidRPr="00D25227">
              <w:t xml:space="preserve"> годы</w:t>
            </w:r>
          </w:p>
          <w:p w:rsidR="00996105" w:rsidRPr="00D25227" w:rsidRDefault="00996105" w:rsidP="00996105">
            <w:pPr>
              <w:jc w:val="both"/>
            </w:pPr>
          </w:p>
          <w:p w:rsidR="00996105" w:rsidRPr="00D25227" w:rsidRDefault="00996105" w:rsidP="00667129">
            <w:pPr>
              <w:jc w:val="both"/>
            </w:pPr>
          </w:p>
        </w:tc>
        <w:tc>
          <w:tcPr>
            <w:tcW w:w="2574" w:type="dxa"/>
          </w:tcPr>
          <w:p w:rsidR="007F3CB0" w:rsidRPr="00D25227" w:rsidRDefault="007F3CB0" w:rsidP="00DD4835">
            <w:pPr>
              <w:jc w:val="both"/>
            </w:pPr>
            <w:r w:rsidRPr="00D25227">
              <w:t>Обеспечение доступности объектов кул</w:t>
            </w:r>
            <w:r w:rsidRPr="00D25227">
              <w:t>ь</w:t>
            </w:r>
            <w:r w:rsidRPr="00D25227">
              <w:t>туры</w:t>
            </w:r>
          </w:p>
        </w:tc>
      </w:tr>
      <w:tr w:rsidR="001565A5" w:rsidRPr="00D25227" w:rsidTr="00C81165">
        <w:tc>
          <w:tcPr>
            <w:tcW w:w="638" w:type="dxa"/>
          </w:tcPr>
          <w:p w:rsidR="005813A1" w:rsidRPr="00D25227" w:rsidRDefault="005813A1" w:rsidP="00DD4835">
            <w:pPr>
              <w:jc w:val="both"/>
            </w:pPr>
            <w:r w:rsidRPr="00D25227">
              <w:lastRenderedPageBreak/>
              <w:t>4.</w:t>
            </w:r>
          </w:p>
        </w:tc>
        <w:tc>
          <w:tcPr>
            <w:tcW w:w="4505" w:type="dxa"/>
          </w:tcPr>
          <w:p w:rsidR="005813A1" w:rsidRPr="00D25227" w:rsidRDefault="005813A1" w:rsidP="00444C4A">
            <w:pPr>
              <w:jc w:val="both"/>
              <w:rPr>
                <w:bCs/>
              </w:rPr>
            </w:pPr>
            <w:r w:rsidRPr="00D25227">
              <w:t xml:space="preserve">Обеспечение доступа инвалидов </w:t>
            </w:r>
            <w:r w:rsidR="00091536" w:rsidRPr="00D25227">
              <w:t>в адм</w:t>
            </w:r>
            <w:r w:rsidR="00091536" w:rsidRPr="00D25227">
              <w:t>и</w:t>
            </w:r>
            <w:r w:rsidR="00091536" w:rsidRPr="00D25227">
              <w:t>нистра</w:t>
            </w:r>
            <w:r w:rsidR="00444C4A" w:rsidRPr="00D25227">
              <w:t xml:space="preserve">тивные здания: администрации </w:t>
            </w:r>
            <w:r w:rsidR="00091536" w:rsidRPr="00D25227">
              <w:t>районов, многофункциональные центры, единые расчетные кассовые центры, управления пенсионного фонда</w:t>
            </w:r>
            <w:r w:rsidR="00444C4A" w:rsidRPr="00D25227">
              <w:t>.</w:t>
            </w:r>
          </w:p>
        </w:tc>
        <w:tc>
          <w:tcPr>
            <w:tcW w:w="2681" w:type="dxa"/>
          </w:tcPr>
          <w:p w:rsidR="00AF71C8" w:rsidRPr="00D25227" w:rsidRDefault="00832D21" w:rsidP="00DD4835">
            <w:pPr>
              <w:jc w:val="both"/>
            </w:pPr>
            <w:r w:rsidRPr="00D25227">
              <w:t>ФЗ от 24.11.1995г. №181-ФЗ «О социал</w:t>
            </w:r>
            <w:r w:rsidRPr="00D25227">
              <w:t>ь</w:t>
            </w:r>
            <w:r w:rsidRPr="00D25227">
              <w:t>ной защите инвалидов в РФ»</w:t>
            </w:r>
          </w:p>
        </w:tc>
        <w:tc>
          <w:tcPr>
            <w:tcW w:w="2484" w:type="dxa"/>
          </w:tcPr>
          <w:p w:rsidR="005813A1" w:rsidRPr="00D25227" w:rsidRDefault="00832D21" w:rsidP="00832D21">
            <w:pPr>
              <w:jc w:val="both"/>
            </w:pPr>
            <w:r w:rsidRPr="00D25227">
              <w:t>Главы районных администраций, рук</w:t>
            </w:r>
            <w:r w:rsidRPr="00D25227">
              <w:t>о</w:t>
            </w:r>
            <w:r w:rsidRPr="00D25227">
              <w:t>водители учреждений</w:t>
            </w:r>
          </w:p>
        </w:tc>
        <w:tc>
          <w:tcPr>
            <w:tcW w:w="1904" w:type="dxa"/>
          </w:tcPr>
          <w:p w:rsidR="005813A1" w:rsidRPr="00D25227" w:rsidRDefault="005813A1" w:rsidP="00832D21">
            <w:pPr>
              <w:jc w:val="both"/>
            </w:pPr>
            <w:r w:rsidRPr="00D25227">
              <w:t>2015-20</w:t>
            </w:r>
            <w:r w:rsidR="00832D21" w:rsidRPr="00D25227">
              <w:t>20</w:t>
            </w:r>
            <w:r w:rsidRPr="00D25227">
              <w:t xml:space="preserve"> г</w:t>
            </w:r>
            <w:r w:rsidRPr="00D25227">
              <w:t>о</w:t>
            </w:r>
            <w:r w:rsidRPr="00D25227">
              <w:t>ды</w:t>
            </w:r>
          </w:p>
        </w:tc>
        <w:tc>
          <w:tcPr>
            <w:tcW w:w="2574" w:type="dxa"/>
          </w:tcPr>
          <w:p w:rsidR="005813A1" w:rsidRPr="00D25227" w:rsidRDefault="005813A1" w:rsidP="00832D21">
            <w:pPr>
              <w:jc w:val="both"/>
            </w:pPr>
            <w:r w:rsidRPr="00D25227">
              <w:t xml:space="preserve">Обеспечение доступности </w:t>
            </w:r>
            <w:r w:rsidR="00832D21" w:rsidRPr="00D25227">
              <w:t>администрати</w:t>
            </w:r>
            <w:r w:rsidR="00832D21" w:rsidRPr="00D25227">
              <w:t>в</w:t>
            </w:r>
            <w:r w:rsidR="00832D21" w:rsidRPr="00D25227">
              <w:t xml:space="preserve">ных </w:t>
            </w:r>
            <w:r w:rsidRPr="00D25227">
              <w:t>здани</w:t>
            </w:r>
            <w:r w:rsidR="00832D21" w:rsidRPr="00D25227">
              <w:t>й</w:t>
            </w:r>
            <w:r w:rsidRPr="00D25227">
              <w:t xml:space="preserve"> </w:t>
            </w:r>
          </w:p>
        </w:tc>
      </w:tr>
      <w:tr w:rsidR="001565A5" w:rsidRPr="00D25227" w:rsidTr="00C81165">
        <w:tc>
          <w:tcPr>
            <w:tcW w:w="638" w:type="dxa"/>
          </w:tcPr>
          <w:p w:rsidR="005813A1" w:rsidRPr="00D25227" w:rsidRDefault="005813A1" w:rsidP="00DD4835">
            <w:pPr>
              <w:jc w:val="both"/>
            </w:pPr>
            <w:r w:rsidRPr="00D25227">
              <w:t>5.</w:t>
            </w:r>
          </w:p>
        </w:tc>
        <w:tc>
          <w:tcPr>
            <w:tcW w:w="4505" w:type="dxa"/>
          </w:tcPr>
          <w:p w:rsidR="005813A1" w:rsidRPr="00D25227" w:rsidRDefault="005813A1" w:rsidP="00DD4835">
            <w:pPr>
              <w:jc w:val="both"/>
            </w:pPr>
            <w:r w:rsidRPr="00D25227">
              <w:rPr>
                <w:bCs/>
              </w:rPr>
              <w:t xml:space="preserve">Установка пандусов </w:t>
            </w:r>
            <w:r w:rsidR="00217EC6" w:rsidRPr="00D25227">
              <w:rPr>
                <w:bCs/>
              </w:rPr>
              <w:t xml:space="preserve">и перилл </w:t>
            </w:r>
            <w:r w:rsidRPr="00D25227">
              <w:rPr>
                <w:bCs/>
              </w:rPr>
              <w:t>в многоквартирных домах, где проживают мал</w:t>
            </w:r>
            <w:r w:rsidRPr="00D25227">
              <w:rPr>
                <w:bCs/>
              </w:rPr>
              <w:t>о</w:t>
            </w:r>
            <w:r w:rsidRPr="00D25227">
              <w:rPr>
                <w:bCs/>
              </w:rPr>
              <w:t>мобильные инвалиды</w:t>
            </w:r>
          </w:p>
        </w:tc>
        <w:tc>
          <w:tcPr>
            <w:tcW w:w="2681" w:type="dxa"/>
          </w:tcPr>
          <w:p w:rsidR="005813A1" w:rsidRPr="00D25227" w:rsidRDefault="001565A5" w:rsidP="00DD4835">
            <w:pPr>
              <w:jc w:val="both"/>
            </w:pPr>
            <w:r w:rsidRPr="00D25227">
              <w:t>ФЗ от 24.11.1995г. №181-ФЗ «О социал</w:t>
            </w:r>
            <w:r w:rsidRPr="00D25227">
              <w:t>ь</w:t>
            </w:r>
            <w:r w:rsidRPr="00D25227">
              <w:t>ной защите инвалидов в РФ»</w:t>
            </w:r>
          </w:p>
        </w:tc>
        <w:tc>
          <w:tcPr>
            <w:tcW w:w="2484" w:type="dxa"/>
          </w:tcPr>
          <w:p w:rsidR="005813A1" w:rsidRPr="00D25227" w:rsidRDefault="005813A1" w:rsidP="001565A5">
            <w:pPr>
              <w:jc w:val="both"/>
            </w:pPr>
            <w:r w:rsidRPr="00D25227">
              <w:t xml:space="preserve">Управление жилищно-коммунального хозяйства </w:t>
            </w:r>
            <w:r w:rsidR="001565A5" w:rsidRPr="00D25227">
              <w:t>а</w:t>
            </w:r>
            <w:r w:rsidRPr="00D25227">
              <w:t xml:space="preserve">дминистрации города </w:t>
            </w:r>
            <w:r w:rsidR="001565A5" w:rsidRPr="00D25227">
              <w:t>Магн</w:t>
            </w:r>
            <w:r w:rsidR="001565A5" w:rsidRPr="00D25227">
              <w:t>и</w:t>
            </w:r>
            <w:r w:rsidR="001565A5" w:rsidRPr="00D25227">
              <w:t>тогорска</w:t>
            </w:r>
          </w:p>
        </w:tc>
        <w:tc>
          <w:tcPr>
            <w:tcW w:w="1904" w:type="dxa"/>
          </w:tcPr>
          <w:p w:rsidR="005813A1" w:rsidRPr="00D25227" w:rsidRDefault="005813A1" w:rsidP="00BE40E4">
            <w:pPr>
              <w:jc w:val="both"/>
            </w:pPr>
            <w:r w:rsidRPr="00D25227">
              <w:t>2015-20</w:t>
            </w:r>
            <w:r w:rsidR="00BE40E4">
              <w:t>20</w:t>
            </w:r>
            <w:r w:rsidRPr="00D25227">
              <w:t xml:space="preserve"> г</w:t>
            </w:r>
            <w:r w:rsidRPr="00D25227">
              <w:t>о</w:t>
            </w:r>
            <w:r w:rsidRPr="00D25227">
              <w:t>ды</w:t>
            </w:r>
          </w:p>
        </w:tc>
        <w:tc>
          <w:tcPr>
            <w:tcW w:w="2574" w:type="dxa"/>
          </w:tcPr>
          <w:p w:rsidR="005813A1" w:rsidRPr="00D25227" w:rsidRDefault="005813A1" w:rsidP="00DD4835">
            <w:pPr>
              <w:jc w:val="both"/>
            </w:pPr>
            <w:r w:rsidRPr="00D25227">
              <w:t xml:space="preserve">Обеспечение доступности входных групп </w:t>
            </w:r>
            <w:r w:rsidRPr="00D25227">
              <w:rPr>
                <w:bCs/>
              </w:rPr>
              <w:t>многоквартирных домов, где проживают маломобильные инв</w:t>
            </w:r>
            <w:r w:rsidRPr="00D25227">
              <w:rPr>
                <w:bCs/>
              </w:rPr>
              <w:t>а</w:t>
            </w:r>
            <w:r w:rsidRPr="00D25227">
              <w:rPr>
                <w:bCs/>
              </w:rPr>
              <w:t>лиды</w:t>
            </w:r>
          </w:p>
        </w:tc>
      </w:tr>
      <w:tr w:rsidR="001565A5" w:rsidRPr="00D25227" w:rsidTr="00C81165">
        <w:tc>
          <w:tcPr>
            <w:tcW w:w="638" w:type="dxa"/>
          </w:tcPr>
          <w:p w:rsidR="005813A1" w:rsidRPr="00D25227" w:rsidRDefault="005813A1" w:rsidP="00DD4835">
            <w:pPr>
              <w:jc w:val="both"/>
            </w:pPr>
            <w:r w:rsidRPr="00D25227">
              <w:t>6.</w:t>
            </w:r>
          </w:p>
        </w:tc>
        <w:tc>
          <w:tcPr>
            <w:tcW w:w="4505" w:type="dxa"/>
          </w:tcPr>
          <w:p w:rsidR="005813A1" w:rsidRPr="00D25227" w:rsidRDefault="000C3D24" w:rsidP="008514C6">
            <w:pPr>
              <w:jc w:val="both"/>
            </w:pPr>
            <w:r w:rsidRPr="00D25227">
              <w:rPr>
                <w:bCs/>
              </w:rPr>
              <w:t>Обеспечение доступности объектов</w:t>
            </w:r>
            <w:r w:rsidR="005813A1" w:rsidRPr="00D25227">
              <w:rPr>
                <w:bCs/>
              </w:rPr>
              <w:t xml:space="preserve"> фи</w:t>
            </w:r>
            <w:r w:rsidR="005813A1" w:rsidRPr="00D25227">
              <w:rPr>
                <w:bCs/>
              </w:rPr>
              <w:t>з</w:t>
            </w:r>
            <w:r w:rsidR="005813A1" w:rsidRPr="00D25227">
              <w:rPr>
                <w:bCs/>
              </w:rPr>
              <w:t>культуры и спорта</w:t>
            </w:r>
            <w:r w:rsidR="00462086">
              <w:rPr>
                <w:bCs/>
              </w:rPr>
              <w:t xml:space="preserve"> в части </w:t>
            </w:r>
            <w:r w:rsidR="001A075B" w:rsidRPr="00D25227">
              <w:rPr>
                <w:bCs/>
              </w:rPr>
              <w:t>оснащени</w:t>
            </w:r>
            <w:r w:rsidR="00462086">
              <w:rPr>
                <w:bCs/>
              </w:rPr>
              <w:t>я</w:t>
            </w:r>
            <w:r w:rsidR="001A075B" w:rsidRPr="00D25227">
              <w:rPr>
                <w:bCs/>
              </w:rPr>
              <w:t xml:space="preserve"> специальными приспособлениями клуба «Белая ладья»</w:t>
            </w:r>
            <w:r w:rsidR="00AF543A" w:rsidRPr="00D25227">
              <w:rPr>
                <w:bCs/>
              </w:rPr>
              <w:t>,</w:t>
            </w:r>
            <w:r w:rsidR="001A075B" w:rsidRPr="00D25227">
              <w:rPr>
                <w:bCs/>
              </w:rPr>
              <w:t xml:space="preserve"> МБОУ ДОД «Детско-юношеская спортивная школа № 4» и МБОУ ДОД «Детско-юношеская школа № 6»</w:t>
            </w:r>
          </w:p>
        </w:tc>
        <w:tc>
          <w:tcPr>
            <w:tcW w:w="2681" w:type="dxa"/>
          </w:tcPr>
          <w:p w:rsidR="005813A1" w:rsidRPr="00D25227" w:rsidRDefault="001A075B" w:rsidP="00DD4835">
            <w:pPr>
              <w:jc w:val="both"/>
            </w:pPr>
            <w:r w:rsidRPr="00D25227">
              <w:t>Городская целевая Программа «Формирование доступной среды для инвалидов и маломобильных групп нас</w:t>
            </w:r>
            <w:r w:rsidRPr="00D25227">
              <w:t>е</w:t>
            </w:r>
            <w:r w:rsidRPr="00D25227">
              <w:t>ления» на 2013-2017 годы»</w:t>
            </w:r>
            <w:r w:rsidR="005813A1" w:rsidRPr="00D25227">
              <w:t xml:space="preserve"> </w:t>
            </w:r>
          </w:p>
        </w:tc>
        <w:tc>
          <w:tcPr>
            <w:tcW w:w="2484" w:type="dxa"/>
          </w:tcPr>
          <w:p w:rsidR="005813A1" w:rsidRPr="00D25227" w:rsidRDefault="005813A1" w:rsidP="00DD4835">
            <w:pPr>
              <w:jc w:val="both"/>
            </w:pPr>
            <w:r w:rsidRPr="00D25227">
              <w:t xml:space="preserve">Управление по физической культуре, спорту </w:t>
            </w:r>
            <w:r w:rsidR="009746FD" w:rsidRPr="00D25227">
              <w:t xml:space="preserve">   </w:t>
            </w:r>
            <w:r w:rsidRPr="00D25227">
              <w:t>и</w:t>
            </w:r>
            <w:r w:rsidR="009746FD" w:rsidRPr="00D25227">
              <w:t xml:space="preserve">    </w:t>
            </w:r>
            <w:r w:rsidRPr="00D25227">
              <w:t xml:space="preserve"> </w:t>
            </w:r>
            <w:r w:rsidR="009746FD" w:rsidRPr="00D25227">
              <w:t xml:space="preserve"> </w:t>
            </w:r>
            <w:r w:rsidRPr="00D25227">
              <w:t>ту</w:t>
            </w:r>
            <w:r w:rsidR="009746FD" w:rsidRPr="00D25227">
              <w:t>ризму</w:t>
            </w:r>
            <w:r w:rsidR="001A075B" w:rsidRPr="00D25227">
              <w:t xml:space="preserve"> администрации города Магнитого</w:t>
            </w:r>
            <w:r w:rsidR="001A075B" w:rsidRPr="00D25227">
              <w:t>р</w:t>
            </w:r>
            <w:r w:rsidR="001A075B" w:rsidRPr="00D25227">
              <w:t>ска</w:t>
            </w:r>
          </w:p>
        </w:tc>
        <w:tc>
          <w:tcPr>
            <w:tcW w:w="1904" w:type="dxa"/>
          </w:tcPr>
          <w:p w:rsidR="005813A1" w:rsidRPr="00D25227" w:rsidRDefault="005813A1" w:rsidP="00BE40E4">
            <w:pPr>
              <w:jc w:val="both"/>
            </w:pPr>
            <w:r w:rsidRPr="00D25227">
              <w:t xml:space="preserve">2015 </w:t>
            </w:r>
            <w:r w:rsidR="00D17BBD" w:rsidRPr="00D25227">
              <w:t>-201</w:t>
            </w:r>
            <w:r w:rsidR="00BE40E4">
              <w:t>7</w:t>
            </w:r>
            <w:r w:rsidR="00D17BBD" w:rsidRPr="00D25227">
              <w:t xml:space="preserve"> </w:t>
            </w:r>
            <w:r w:rsidRPr="00D25227">
              <w:t>год</w:t>
            </w:r>
            <w:r w:rsidR="00D17BBD" w:rsidRPr="00D25227">
              <w:t>ы</w:t>
            </w:r>
          </w:p>
        </w:tc>
        <w:tc>
          <w:tcPr>
            <w:tcW w:w="2574" w:type="dxa"/>
          </w:tcPr>
          <w:p w:rsidR="005813A1" w:rsidRPr="00D25227" w:rsidRDefault="005813A1" w:rsidP="00DD4835">
            <w:pPr>
              <w:jc w:val="both"/>
            </w:pPr>
            <w:r w:rsidRPr="00D25227">
              <w:t>Создание условий для беспрепятственного пользов</w:t>
            </w:r>
            <w:r w:rsidRPr="00D25227">
              <w:t>а</w:t>
            </w:r>
            <w:r w:rsidRPr="00D25227">
              <w:t>ния услугами</w:t>
            </w:r>
          </w:p>
        </w:tc>
      </w:tr>
      <w:tr w:rsidR="00394719" w:rsidRPr="00D25227" w:rsidTr="00C81165">
        <w:tc>
          <w:tcPr>
            <w:tcW w:w="638" w:type="dxa"/>
          </w:tcPr>
          <w:p w:rsidR="00394719" w:rsidRPr="00D25227" w:rsidRDefault="00394719" w:rsidP="00DD4835">
            <w:pPr>
              <w:jc w:val="both"/>
            </w:pPr>
            <w:r w:rsidRPr="00D25227">
              <w:t>7.</w:t>
            </w:r>
          </w:p>
        </w:tc>
        <w:tc>
          <w:tcPr>
            <w:tcW w:w="4505" w:type="dxa"/>
          </w:tcPr>
          <w:p w:rsidR="009D682C" w:rsidRDefault="00394719" w:rsidP="005643CD">
            <w:pPr>
              <w:jc w:val="both"/>
              <w:rPr>
                <w:bCs/>
              </w:rPr>
            </w:pPr>
            <w:r w:rsidRPr="00D25227">
              <w:rPr>
                <w:bCs/>
              </w:rPr>
              <w:t>Обеспечение доступности объектов здравоохранения</w:t>
            </w:r>
            <w:r w:rsidR="009D682C">
              <w:rPr>
                <w:bCs/>
              </w:rPr>
              <w:t>:</w:t>
            </w:r>
          </w:p>
          <w:p w:rsidR="009D682C" w:rsidRDefault="009D682C" w:rsidP="005643C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643CD" w:rsidRPr="00D25227">
              <w:rPr>
                <w:bCs/>
              </w:rPr>
              <w:t>установка кнопок вызова,</w:t>
            </w:r>
            <w:r>
              <w:rPr>
                <w:bCs/>
              </w:rPr>
              <w:t xml:space="preserve"> </w:t>
            </w:r>
            <w:r w:rsidR="005643CD" w:rsidRPr="00D25227">
              <w:rPr>
                <w:bCs/>
              </w:rPr>
              <w:t>оборудование парковочного</w:t>
            </w:r>
            <w:r>
              <w:rPr>
                <w:bCs/>
              </w:rPr>
              <w:t xml:space="preserve"> места для стоянки автомобилей</w:t>
            </w:r>
            <w:proofErr w:type="gramStart"/>
            <w:r>
              <w:rPr>
                <w:bCs/>
              </w:rPr>
              <w:t>,</w:t>
            </w:r>
            <w:r w:rsidR="005643CD" w:rsidRPr="00D25227">
              <w:rPr>
                <w:bCs/>
              </w:rPr>
              <w:t>у</w:t>
            </w:r>
            <w:proofErr w:type="gramEnd"/>
            <w:r w:rsidR="005643CD" w:rsidRPr="00D25227">
              <w:rPr>
                <w:bCs/>
              </w:rPr>
              <w:t>кладка тактильной наполной п</w:t>
            </w:r>
            <w:r>
              <w:rPr>
                <w:bCs/>
              </w:rPr>
              <w:t xml:space="preserve">литки перед входом на объект, </w:t>
            </w:r>
            <w:r w:rsidR="005643CD" w:rsidRPr="00D25227">
              <w:rPr>
                <w:bCs/>
              </w:rPr>
              <w:t xml:space="preserve"> оборудование путей движения МГН по объектам контрастными указателями установка оборудование пандусов внешнего и внутреннего, устано</w:t>
            </w:r>
            <w:r>
              <w:rPr>
                <w:bCs/>
              </w:rPr>
              <w:t>вка навеса при входе на объекты:</w:t>
            </w:r>
            <w:r w:rsidR="005643CD">
              <w:rPr>
                <w:bCs/>
              </w:rPr>
              <w:t xml:space="preserve"> </w:t>
            </w:r>
          </w:p>
          <w:p w:rsidR="00394719" w:rsidRPr="00D25227" w:rsidRDefault="00394719" w:rsidP="005643CD">
            <w:pPr>
              <w:jc w:val="both"/>
            </w:pPr>
            <w:r w:rsidRPr="00D25227">
              <w:rPr>
                <w:bCs/>
              </w:rPr>
              <w:t xml:space="preserve">Городская больница № 1 им. Г.И. </w:t>
            </w:r>
            <w:r w:rsidRPr="00D25227">
              <w:rPr>
                <w:bCs/>
              </w:rPr>
              <w:lastRenderedPageBreak/>
              <w:t>Дробышева, МАУЗ «Городская больница № 2, № 3, МУЗ «Детская городская больница № 3, №2, №6, 3 8, МУЗ «Детская стоматологическая поликлиника», № 2, №3, МАУЗ</w:t>
            </w:r>
            <w:proofErr w:type="gramStart"/>
            <w:r w:rsidRPr="00D25227">
              <w:rPr>
                <w:bCs/>
              </w:rPr>
              <w:t>»Р</w:t>
            </w:r>
            <w:proofErr w:type="gramEnd"/>
            <w:r w:rsidRPr="00D25227">
              <w:rPr>
                <w:bCs/>
              </w:rPr>
              <w:t>одильный дом № 1», № 2,№ 3, МУЗ «Врачебно –физкультурный диспансер», МУЗ «Центр медицинской профилакт</w:t>
            </w:r>
            <w:r w:rsidRPr="00D25227">
              <w:rPr>
                <w:bCs/>
              </w:rPr>
              <w:t>и</w:t>
            </w:r>
            <w:r w:rsidRPr="00D25227">
              <w:rPr>
                <w:bCs/>
              </w:rPr>
              <w:t>ки»,АНО «ЦМСЧ</w:t>
            </w:r>
            <w:r w:rsidR="005643CD">
              <w:rPr>
                <w:bCs/>
              </w:rPr>
              <w:t>».</w:t>
            </w:r>
          </w:p>
        </w:tc>
        <w:tc>
          <w:tcPr>
            <w:tcW w:w="2681" w:type="dxa"/>
          </w:tcPr>
          <w:p w:rsidR="00394719" w:rsidRPr="00D25227" w:rsidRDefault="00394719" w:rsidP="0071707D">
            <w:pPr>
              <w:jc w:val="both"/>
            </w:pPr>
            <w:r w:rsidRPr="00D25227">
              <w:lastRenderedPageBreak/>
              <w:t>ФЗ от 24.11.1995г. №181-ФЗ «О социальной защите инвалидов в РФ»,</w:t>
            </w:r>
            <w:r w:rsidR="00AC6C68">
              <w:t xml:space="preserve"> </w:t>
            </w:r>
            <w:r w:rsidR="00AC6C68" w:rsidRPr="00D25227">
              <w:t>Муниципальная программа «Социальное обеспечение</w:t>
            </w:r>
            <w:r w:rsidR="00AC6C68">
              <w:t xml:space="preserve"> и социальная поддержка жителей города Магн</w:t>
            </w:r>
            <w:r w:rsidR="00AC6C68">
              <w:t>и</w:t>
            </w:r>
            <w:r w:rsidR="00AC6C68">
              <w:t>тогорска на 2016-2018 годы»</w:t>
            </w:r>
          </w:p>
          <w:p w:rsidR="00394719" w:rsidRPr="00D25227" w:rsidRDefault="00394719" w:rsidP="0071707D">
            <w:pPr>
              <w:jc w:val="both"/>
            </w:pPr>
          </w:p>
        </w:tc>
        <w:tc>
          <w:tcPr>
            <w:tcW w:w="2484" w:type="dxa"/>
          </w:tcPr>
          <w:p w:rsidR="00394719" w:rsidRPr="00D25227" w:rsidRDefault="00394719" w:rsidP="00DD4835">
            <w:pPr>
              <w:jc w:val="both"/>
            </w:pPr>
            <w:r w:rsidRPr="00D25227">
              <w:lastRenderedPageBreak/>
              <w:t>Управление здравоохранения администрации города Магн</w:t>
            </w:r>
            <w:r w:rsidRPr="00D25227">
              <w:t>и</w:t>
            </w:r>
            <w:r w:rsidRPr="00D25227">
              <w:t>тогорска,</w:t>
            </w:r>
          </w:p>
          <w:p w:rsidR="00394719" w:rsidRPr="00D25227" w:rsidRDefault="00394719" w:rsidP="00DD4835">
            <w:pPr>
              <w:jc w:val="both"/>
            </w:pPr>
            <w:r w:rsidRPr="00D25227">
              <w:t>руководители учре</w:t>
            </w:r>
            <w:r w:rsidRPr="00D25227">
              <w:t>ж</w:t>
            </w:r>
            <w:r w:rsidRPr="00D25227">
              <w:t>дений</w:t>
            </w:r>
          </w:p>
          <w:p w:rsidR="00394719" w:rsidRPr="00D25227" w:rsidRDefault="00394719" w:rsidP="00DD4835">
            <w:pPr>
              <w:jc w:val="both"/>
            </w:pPr>
          </w:p>
        </w:tc>
        <w:tc>
          <w:tcPr>
            <w:tcW w:w="1904" w:type="dxa"/>
          </w:tcPr>
          <w:p w:rsidR="00394719" w:rsidRPr="00D25227" w:rsidRDefault="00394719" w:rsidP="006E66AC">
            <w:pPr>
              <w:jc w:val="both"/>
            </w:pPr>
            <w:r w:rsidRPr="00D25227">
              <w:t>2016-20</w:t>
            </w:r>
            <w:r w:rsidR="006E66AC">
              <w:t>18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394719" w:rsidRPr="00D25227" w:rsidRDefault="00394719" w:rsidP="00DD4835">
            <w:pPr>
              <w:jc w:val="both"/>
            </w:pPr>
            <w:r w:rsidRPr="00D25227">
              <w:t>Обеспечение доступности объектов здр</w:t>
            </w:r>
            <w:r w:rsidRPr="00D25227">
              <w:t>а</w:t>
            </w:r>
            <w:r w:rsidRPr="00D25227">
              <w:t>воохранения</w:t>
            </w:r>
          </w:p>
        </w:tc>
      </w:tr>
      <w:tr w:rsidR="00134BA1" w:rsidRPr="00D25227" w:rsidTr="001019E3">
        <w:trPr>
          <w:trHeight w:val="1689"/>
        </w:trPr>
        <w:tc>
          <w:tcPr>
            <w:tcW w:w="638" w:type="dxa"/>
          </w:tcPr>
          <w:p w:rsidR="00134BA1" w:rsidRPr="00D25227" w:rsidRDefault="00134BA1" w:rsidP="00DD4835">
            <w:pPr>
              <w:jc w:val="both"/>
            </w:pPr>
            <w:r w:rsidRPr="00D25227">
              <w:lastRenderedPageBreak/>
              <w:t>8.</w:t>
            </w:r>
          </w:p>
        </w:tc>
        <w:tc>
          <w:tcPr>
            <w:tcW w:w="4505" w:type="dxa"/>
          </w:tcPr>
          <w:p w:rsidR="00404BEE" w:rsidRDefault="00134BA1" w:rsidP="002D2330">
            <w:pPr>
              <w:jc w:val="both"/>
              <w:rPr>
                <w:bCs/>
              </w:rPr>
            </w:pPr>
            <w:r w:rsidRPr="00D25227">
              <w:rPr>
                <w:bCs/>
              </w:rPr>
              <w:t>Обеспечение доступности объектов с</w:t>
            </w:r>
            <w:r w:rsidRPr="00D25227">
              <w:rPr>
                <w:bCs/>
              </w:rPr>
              <w:t>о</w:t>
            </w:r>
            <w:r w:rsidRPr="00D25227">
              <w:rPr>
                <w:bCs/>
              </w:rPr>
              <w:t>циальной защиты</w:t>
            </w:r>
            <w:r w:rsidR="00404BEE">
              <w:rPr>
                <w:bCs/>
              </w:rPr>
              <w:t>:</w:t>
            </w:r>
          </w:p>
          <w:p w:rsidR="00404BEE" w:rsidRDefault="00404BEE" w:rsidP="002D233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66AC">
              <w:rPr>
                <w:bCs/>
              </w:rPr>
              <w:t>укрепление материально-технической базы учреждений</w:t>
            </w:r>
            <w:r>
              <w:rPr>
                <w:bCs/>
              </w:rPr>
              <w:t xml:space="preserve"> </w:t>
            </w:r>
            <w:r w:rsidR="00134BA1" w:rsidRPr="00D25227">
              <w:rPr>
                <w:bCs/>
              </w:rPr>
              <w:t>МУ «КЦСОН» Правобережного, Ленинского, Орджоники</w:t>
            </w:r>
            <w:r w:rsidR="00134BA1" w:rsidRPr="00D25227">
              <w:rPr>
                <w:bCs/>
              </w:rPr>
              <w:t>д</w:t>
            </w:r>
            <w:r w:rsidR="00134BA1" w:rsidRPr="00D25227">
              <w:rPr>
                <w:bCs/>
              </w:rPr>
              <w:t>зевского районов</w:t>
            </w:r>
            <w:r>
              <w:rPr>
                <w:bCs/>
              </w:rPr>
              <w:t>;</w:t>
            </w:r>
          </w:p>
          <w:p w:rsidR="00134BA1" w:rsidRPr="00D25227" w:rsidRDefault="00404BEE" w:rsidP="00404BEE">
            <w:pPr>
              <w:jc w:val="both"/>
            </w:pPr>
            <w:proofErr w:type="gramStart"/>
            <w:r>
              <w:rPr>
                <w:bCs/>
              </w:rPr>
              <w:t>-</w:t>
            </w:r>
            <w:r w:rsidRPr="00D25227">
              <w:t>разметка  стоянки, работы по монтажу тактильных элементов (тактильные направляющие элементы, полимерные, жёлтого цвета</w:t>
            </w:r>
            <w:r w:rsidR="000F07FE">
              <w:t>),</w:t>
            </w:r>
            <w:r w:rsidRPr="00D25227">
              <w:t xml:space="preserve"> противоскользящий профиль на ступени, противоскользящие алюминиевые</w:t>
            </w:r>
            <w:r w:rsidR="000F07FE">
              <w:t xml:space="preserve"> полосы, с резиновыми вставками,</w:t>
            </w:r>
            <w:r w:rsidRPr="00D25227">
              <w:t xml:space="preserve"> жёлтые наклейки на двери и дверные проёмы</w:t>
            </w:r>
            <w:r>
              <w:t xml:space="preserve"> </w:t>
            </w:r>
            <w:r w:rsidR="000F07FE">
              <w:t xml:space="preserve">в </w:t>
            </w:r>
            <w:r w:rsidR="00134BA1" w:rsidRPr="00D25227">
              <w:rPr>
                <w:bCs/>
              </w:rPr>
              <w:t>МУ «Реабилитацио</w:t>
            </w:r>
            <w:r w:rsidR="00134BA1" w:rsidRPr="00D25227">
              <w:rPr>
                <w:bCs/>
              </w:rPr>
              <w:t>н</w:t>
            </w:r>
            <w:r w:rsidR="00134BA1" w:rsidRPr="00D25227">
              <w:rPr>
                <w:bCs/>
              </w:rPr>
              <w:t>ный центр для людей с ограниченными возможностями здоровья</w:t>
            </w:r>
            <w:r>
              <w:rPr>
                <w:bCs/>
              </w:rPr>
              <w:t>»</w:t>
            </w:r>
            <w:r w:rsidR="00134BA1" w:rsidRPr="00D25227">
              <w:t xml:space="preserve"> </w:t>
            </w:r>
            <w:proofErr w:type="gramEnd"/>
          </w:p>
        </w:tc>
        <w:tc>
          <w:tcPr>
            <w:tcW w:w="2681" w:type="dxa"/>
          </w:tcPr>
          <w:p w:rsidR="00134BA1" w:rsidRPr="00D25227" w:rsidRDefault="00134BA1" w:rsidP="0071707D">
            <w:pPr>
              <w:jc w:val="both"/>
            </w:pPr>
            <w:r w:rsidRPr="00D25227">
              <w:t>ФЗ от 24.11.1995г. №181-ФЗ «О социальной защите инвалидов в РФ»,</w:t>
            </w:r>
            <w:r w:rsidR="007050DA">
              <w:t xml:space="preserve"> </w:t>
            </w:r>
            <w:r w:rsidR="007050DA" w:rsidRPr="00D25227">
              <w:t>Муниципальная программа «Социальное обеспечение</w:t>
            </w:r>
            <w:r w:rsidR="007050DA">
              <w:t xml:space="preserve"> и социальная поддержка жителей города Магн</w:t>
            </w:r>
            <w:r w:rsidR="007050DA">
              <w:t>и</w:t>
            </w:r>
            <w:r w:rsidR="007050DA">
              <w:t>тогорска на 2016-2018 годы»</w:t>
            </w:r>
          </w:p>
        </w:tc>
        <w:tc>
          <w:tcPr>
            <w:tcW w:w="2484" w:type="dxa"/>
          </w:tcPr>
          <w:p w:rsidR="00134BA1" w:rsidRPr="00D25227" w:rsidRDefault="00134BA1" w:rsidP="009B01A5">
            <w:pPr>
              <w:jc w:val="both"/>
            </w:pPr>
            <w:r w:rsidRPr="00D25227">
              <w:t>Управление социальной защиты насел</w:t>
            </w:r>
            <w:r w:rsidRPr="00D25227">
              <w:t>е</w:t>
            </w:r>
            <w:r w:rsidRPr="00D25227">
              <w:t xml:space="preserve">ния </w:t>
            </w:r>
            <w:r w:rsidRPr="00D25227">
              <w:br/>
              <w:t>города Магнитого</w:t>
            </w:r>
            <w:r w:rsidRPr="00D25227">
              <w:t>р</w:t>
            </w:r>
            <w:r w:rsidRPr="00D25227">
              <w:t>ска</w:t>
            </w:r>
          </w:p>
        </w:tc>
        <w:tc>
          <w:tcPr>
            <w:tcW w:w="1904" w:type="dxa"/>
          </w:tcPr>
          <w:p w:rsidR="00134BA1" w:rsidRPr="00D25227" w:rsidRDefault="00134BA1" w:rsidP="00C24238">
            <w:pPr>
              <w:jc w:val="both"/>
            </w:pPr>
            <w:r w:rsidRPr="00D25227">
              <w:t>201</w:t>
            </w:r>
            <w:r w:rsidR="00C24238">
              <w:t>5</w:t>
            </w:r>
            <w:r w:rsidRPr="00D25227">
              <w:t>-2018 годы</w:t>
            </w:r>
          </w:p>
        </w:tc>
        <w:tc>
          <w:tcPr>
            <w:tcW w:w="2574" w:type="dxa"/>
          </w:tcPr>
          <w:p w:rsidR="00134BA1" w:rsidRPr="00D25227" w:rsidRDefault="00134BA1" w:rsidP="00DD4835">
            <w:pPr>
              <w:jc w:val="both"/>
            </w:pPr>
            <w:r w:rsidRPr="00D25227">
              <w:t>Обеспечение доступности объектов</w:t>
            </w:r>
            <w:r w:rsidRPr="00D25227">
              <w:rPr>
                <w:bCs/>
              </w:rPr>
              <w:t xml:space="preserve"> соц</w:t>
            </w:r>
            <w:r w:rsidRPr="00D25227">
              <w:rPr>
                <w:bCs/>
              </w:rPr>
              <w:t>и</w:t>
            </w:r>
            <w:r w:rsidRPr="00D25227">
              <w:rPr>
                <w:bCs/>
              </w:rPr>
              <w:t>альной защиты</w:t>
            </w:r>
          </w:p>
        </w:tc>
      </w:tr>
      <w:tr w:rsidR="00134BA1" w:rsidRPr="00D25227" w:rsidTr="00C81165">
        <w:tc>
          <w:tcPr>
            <w:tcW w:w="638" w:type="dxa"/>
          </w:tcPr>
          <w:p w:rsidR="00134BA1" w:rsidRPr="00D25227" w:rsidRDefault="00134BA1" w:rsidP="00DD4835">
            <w:pPr>
              <w:jc w:val="both"/>
            </w:pPr>
            <w:r w:rsidRPr="00D25227">
              <w:t>9.</w:t>
            </w:r>
          </w:p>
        </w:tc>
        <w:tc>
          <w:tcPr>
            <w:tcW w:w="4505" w:type="dxa"/>
          </w:tcPr>
          <w:p w:rsidR="00134BA1" w:rsidRPr="00D25227" w:rsidRDefault="00134BA1" w:rsidP="00DD4835">
            <w:pPr>
              <w:jc w:val="both"/>
              <w:rPr>
                <w:bCs/>
              </w:rPr>
            </w:pPr>
            <w:r w:rsidRPr="00D25227">
              <w:rPr>
                <w:bCs/>
              </w:rPr>
              <w:t>Обеспечение  доступности объектов п</w:t>
            </w:r>
            <w:r w:rsidRPr="00D25227">
              <w:rPr>
                <w:bCs/>
              </w:rPr>
              <w:t>о</w:t>
            </w:r>
            <w:r w:rsidRPr="00D25227">
              <w:rPr>
                <w:bCs/>
              </w:rPr>
              <w:t>требительского рынка:</w:t>
            </w:r>
          </w:p>
          <w:p w:rsidR="00134BA1" w:rsidRPr="00D25227" w:rsidRDefault="00134BA1" w:rsidP="00DD4835">
            <w:pPr>
              <w:jc w:val="both"/>
              <w:rPr>
                <w:bCs/>
              </w:rPr>
            </w:pPr>
            <w:r w:rsidRPr="00D25227">
              <w:rPr>
                <w:bCs/>
              </w:rPr>
              <w:t>-ЗАО «Тандер» (оснащение</w:t>
            </w:r>
            <w:r w:rsidR="000F07FE">
              <w:rPr>
                <w:bCs/>
              </w:rPr>
              <w:t xml:space="preserve"> </w:t>
            </w:r>
            <w:r w:rsidRPr="00D25227">
              <w:rPr>
                <w:bCs/>
              </w:rPr>
              <w:t>визуальными, акустическими и тактильными средств</w:t>
            </w:r>
            <w:r w:rsidRPr="00D25227">
              <w:rPr>
                <w:bCs/>
              </w:rPr>
              <w:t>а</w:t>
            </w:r>
            <w:r w:rsidRPr="00D25227">
              <w:rPr>
                <w:bCs/>
              </w:rPr>
              <w:t>ми предоставления информации для МГН);</w:t>
            </w:r>
          </w:p>
          <w:p w:rsidR="00134BA1" w:rsidRPr="00D25227" w:rsidRDefault="00134BA1" w:rsidP="00DD4835">
            <w:pPr>
              <w:jc w:val="both"/>
              <w:rPr>
                <w:bCs/>
              </w:rPr>
            </w:pPr>
            <w:r w:rsidRPr="00D25227">
              <w:rPr>
                <w:bCs/>
              </w:rPr>
              <w:t>-ООО «Уралмедсервис»</w:t>
            </w:r>
            <w:r w:rsidR="000F07FE">
              <w:rPr>
                <w:bCs/>
              </w:rPr>
              <w:t xml:space="preserve"> </w:t>
            </w:r>
            <w:r w:rsidRPr="00D25227">
              <w:rPr>
                <w:bCs/>
              </w:rPr>
              <w:t>(реконструкция пандуса входной группы);</w:t>
            </w:r>
          </w:p>
          <w:p w:rsidR="00134BA1" w:rsidRPr="00D25227" w:rsidRDefault="00134BA1" w:rsidP="00DD4835">
            <w:pPr>
              <w:jc w:val="both"/>
              <w:rPr>
                <w:bCs/>
              </w:rPr>
            </w:pPr>
            <w:r w:rsidRPr="00D25227">
              <w:rPr>
                <w:bCs/>
              </w:rPr>
              <w:t>-ООО Торговый дом «Ситно»</w:t>
            </w:r>
            <w:r w:rsidR="000F07FE">
              <w:rPr>
                <w:bCs/>
              </w:rPr>
              <w:t xml:space="preserve"> </w:t>
            </w:r>
            <w:r w:rsidRPr="00D25227">
              <w:rPr>
                <w:bCs/>
              </w:rPr>
              <w:t>(организация парковки для инвал</w:t>
            </w:r>
            <w:r w:rsidRPr="00D25227">
              <w:rPr>
                <w:bCs/>
              </w:rPr>
              <w:t>и</w:t>
            </w:r>
            <w:r w:rsidRPr="00D25227">
              <w:rPr>
                <w:bCs/>
              </w:rPr>
              <w:t>дов)</w:t>
            </w:r>
            <w:r w:rsidR="000F07FE">
              <w:rPr>
                <w:bCs/>
              </w:rPr>
              <w:t>;</w:t>
            </w:r>
          </w:p>
          <w:p w:rsidR="00134BA1" w:rsidRPr="00D25227" w:rsidRDefault="00134BA1" w:rsidP="00B47F82">
            <w:pPr>
              <w:jc w:val="both"/>
              <w:rPr>
                <w:bCs/>
              </w:rPr>
            </w:pPr>
            <w:r w:rsidRPr="00D25227">
              <w:rPr>
                <w:bCs/>
              </w:rPr>
              <w:t xml:space="preserve">-Сеть аптек «Классика» (оборудование </w:t>
            </w:r>
            <w:r w:rsidRPr="00D25227">
              <w:rPr>
                <w:bCs/>
              </w:rPr>
              <w:lastRenderedPageBreak/>
              <w:t>пандусов входных групп);</w:t>
            </w:r>
          </w:p>
          <w:p w:rsidR="00134BA1" w:rsidRPr="00D25227" w:rsidRDefault="00134BA1" w:rsidP="00B47F82">
            <w:pPr>
              <w:jc w:val="both"/>
              <w:rPr>
                <w:bCs/>
              </w:rPr>
            </w:pPr>
            <w:r w:rsidRPr="00D25227">
              <w:rPr>
                <w:bCs/>
              </w:rPr>
              <w:t>-Центральная городская ярмарка (оборудование пандусов, выделение парково</w:t>
            </w:r>
            <w:r w:rsidRPr="00D25227">
              <w:rPr>
                <w:bCs/>
              </w:rPr>
              <w:t>ч</w:t>
            </w:r>
            <w:r w:rsidRPr="00D25227">
              <w:rPr>
                <w:bCs/>
              </w:rPr>
              <w:t>ных мест)</w:t>
            </w:r>
          </w:p>
        </w:tc>
        <w:tc>
          <w:tcPr>
            <w:tcW w:w="2681" w:type="dxa"/>
          </w:tcPr>
          <w:p w:rsidR="00134BA1" w:rsidRPr="00D25227" w:rsidRDefault="00134BA1" w:rsidP="00252F89">
            <w:pPr>
              <w:jc w:val="both"/>
            </w:pPr>
            <w:r w:rsidRPr="00D25227">
              <w:lastRenderedPageBreak/>
              <w:t>ФЗ от 24.11.1995г. №181-ФЗ «О социал</w:t>
            </w:r>
            <w:r w:rsidRPr="00D25227">
              <w:t>ь</w:t>
            </w:r>
            <w:r w:rsidR="000F07FE">
              <w:t>ной защите инвалидов в РФ»</w:t>
            </w:r>
          </w:p>
        </w:tc>
        <w:tc>
          <w:tcPr>
            <w:tcW w:w="2484" w:type="dxa"/>
          </w:tcPr>
          <w:p w:rsidR="00134BA1" w:rsidRPr="00D25227" w:rsidRDefault="00134BA1" w:rsidP="009B01A5">
            <w:pPr>
              <w:jc w:val="both"/>
            </w:pPr>
            <w:r w:rsidRPr="00D25227">
              <w:t>Руководители объе</w:t>
            </w:r>
            <w:r w:rsidRPr="00D25227">
              <w:t>к</w:t>
            </w:r>
            <w:r w:rsidRPr="00D25227">
              <w:t>тов</w:t>
            </w:r>
          </w:p>
        </w:tc>
        <w:tc>
          <w:tcPr>
            <w:tcW w:w="1904" w:type="dxa"/>
          </w:tcPr>
          <w:p w:rsidR="00134BA1" w:rsidRPr="00D25227" w:rsidRDefault="00134BA1" w:rsidP="00134BA1">
            <w:pPr>
              <w:jc w:val="both"/>
            </w:pPr>
            <w:r w:rsidRPr="00D25227">
              <w:t>2015-2020 годы</w:t>
            </w:r>
          </w:p>
        </w:tc>
        <w:tc>
          <w:tcPr>
            <w:tcW w:w="2574" w:type="dxa"/>
          </w:tcPr>
          <w:p w:rsidR="00134BA1" w:rsidRPr="00D25227" w:rsidRDefault="00134BA1" w:rsidP="0089565A">
            <w:pPr>
              <w:jc w:val="both"/>
              <w:rPr>
                <w:bCs/>
              </w:rPr>
            </w:pPr>
            <w:r w:rsidRPr="00D25227">
              <w:t>Обеспечение досту</w:t>
            </w:r>
            <w:r w:rsidRPr="00D25227">
              <w:t>п</w:t>
            </w:r>
            <w:r w:rsidRPr="00D25227">
              <w:t>ности объектов</w:t>
            </w:r>
            <w:r w:rsidRPr="00D25227">
              <w:rPr>
                <w:bCs/>
              </w:rPr>
              <w:t xml:space="preserve"> </w:t>
            </w:r>
          </w:p>
          <w:p w:rsidR="00134BA1" w:rsidRPr="00D25227" w:rsidRDefault="00134BA1" w:rsidP="0089565A">
            <w:pPr>
              <w:jc w:val="both"/>
            </w:pPr>
            <w:r w:rsidRPr="00D25227">
              <w:rPr>
                <w:bCs/>
              </w:rPr>
              <w:t>потребительского рыека</w:t>
            </w:r>
          </w:p>
        </w:tc>
      </w:tr>
      <w:tr w:rsidR="001F5C13" w:rsidRPr="00D25227" w:rsidTr="00C81165">
        <w:tc>
          <w:tcPr>
            <w:tcW w:w="638" w:type="dxa"/>
          </w:tcPr>
          <w:p w:rsidR="001F5C13" w:rsidRPr="00D25227" w:rsidRDefault="001F5C13" w:rsidP="009A5B00">
            <w:pPr>
              <w:jc w:val="both"/>
            </w:pPr>
            <w:r w:rsidRPr="00D25227">
              <w:lastRenderedPageBreak/>
              <w:t>10.</w:t>
            </w:r>
          </w:p>
        </w:tc>
        <w:tc>
          <w:tcPr>
            <w:tcW w:w="4505" w:type="dxa"/>
          </w:tcPr>
          <w:p w:rsidR="001F5C13" w:rsidRPr="00D25227" w:rsidRDefault="001F5C13" w:rsidP="00832D21">
            <w:pPr>
              <w:jc w:val="both"/>
            </w:pPr>
            <w:r w:rsidRPr="00D25227">
              <w:t>Подготовка заявки в Министерство дорожного хозяйства и транспорта Челябинской области на приобретение низкопольного  подвижн</w:t>
            </w:r>
            <w:r w:rsidRPr="00D25227">
              <w:t>о</w:t>
            </w:r>
            <w:r w:rsidR="000F07FE">
              <w:t>го состава</w:t>
            </w:r>
          </w:p>
        </w:tc>
        <w:tc>
          <w:tcPr>
            <w:tcW w:w="2681" w:type="dxa"/>
          </w:tcPr>
          <w:p w:rsidR="001F5C13" w:rsidRPr="00D25227" w:rsidRDefault="001F5C13" w:rsidP="00F302B2">
            <w:pPr>
              <w:jc w:val="both"/>
            </w:pPr>
            <w:r w:rsidRPr="00D25227">
              <w:t>ФЗ от 24.11.1995г. №181-ФЗ «О социал</w:t>
            </w:r>
            <w:r w:rsidRPr="00D25227">
              <w:t>ь</w:t>
            </w:r>
            <w:r w:rsidR="000F07FE">
              <w:t>ной защите инвалидов в РФ»</w:t>
            </w:r>
          </w:p>
        </w:tc>
        <w:tc>
          <w:tcPr>
            <w:tcW w:w="2484" w:type="dxa"/>
          </w:tcPr>
          <w:p w:rsidR="001F5C13" w:rsidRPr="00D25227" w:rsidRDefault="000F07FE" w:rsidP="00784CD8">
            <w:pPr>
              <w:jc w:val="both"/>
            </w:pPr>
            <w:r>
              <w:t>У</w:t>
            </w:r>
            <w:r w:rsidR="001F5C13" w:rsidRPr="00D25227">
              <w:t>правление инженерного обеспечения, транспорта и связи администрации гор</w:t>
            </w:r>
            <w:r w:rsidR="001F5C13" w:rsidRPr="00D25227">
              <w:t>о</w:t>
            </w:r>
            <w:r w:rsidR="001F5C13" w:rsidRPr="00D25227">
              <w:t>да Магнитогорска</w:t>
            </w:r>
          </w:p>
        </w:tc>
        <w:tc>
          <w:tcPr>
            <w:tcW w:w="1904" w:type="dxa"/>
          </w:tcPr>
          <w:p w:rsidR="001F5C13" w:rsidRPr="00D25227" w:rsidRDefault="001F5C13" w:rsidP="00784CD8">
            <w:pPr>
              <w:jc w:val="both"/>
            </w:pPr>
            <w:r w:rsidRPr="00D25227">
              <w:t>Ежегодно с 2016-2020 годы</w:t>
            </w:r>
          </w:p>
        </w:tc>
        <w:tc>
          <w:tcPr>
            <w:tcW w:w="2574" w:type="dxa"/>
          </w:tcPr>
          <w:p w:rsidR="001F5C13" w:rsidRPr="00D25227" w:rsidRDefault="000F07FE" w:rsidP="00954BA9">
            <w:pPr>
              <w:jc w:val="both"/>
            </w:pPr>
            <w:r>
              <w:t>О</w:t>
            </w:r>
            <w:r w:rsidR="001F5C13" w:rsidRPr="00D25227">
              <w:t>беспечение города подвижным составом, доступным для инвалидов и маломобильных групп населения, включая инвалидов, использу</w:t>
            </w:r>
            <w:r w:rsidR="001F5C13" w:rsidRPr="00D25227">
              <w:t>ю</w:t>
            </w:r>
            <w:r w:rsidR="001F5C13" w:rsidRPr="00D25227">
              <w:t>щих кресла-коляски</w:t>
            </w:r>
          </w:p>
        </w:tc>
      </w:tr>
      <w:tr w:rsidR="001F5C13" w:rsidRPr="00D25227" w:rsidTr="00C81165">
        <w:tc>
          <w:tcPr>
            <w:tcW w:w="638" w:type="dxa"/>
          </w:tcPr>
          <w:p w:rsidR="001F5C13" w:rsidRPr="00D25227" w:rsidRDefault="001F5C13" w:rsidP="009A5B00">
            <w:pPr>
              <w:jc w:val="both"/>
            </w:pPr>
            <w:r w:rsidRPr="00D25227">
              <w:t>11.</w:t>
            </w:r>
          </w:p>
        </w:tc>
        <w:tc>
          <w:tcPr>
            <w:tcW w:w="4505" w:type="dxa"/>
          </w:tcPr>
          <w:p w:rsidR="001F5C13" w:rsidRPr="00D25227" w:rsidRDefault="001F5C13" w:rsidP="009B01A5">
            <w:pPr>
              <w:jc w:val="both"/>
            </w:pPr>
            <w:proofErr w:type="gramStart"/>
            <w:r w:rsidRPr="00D25227">
              <w:t>Модернизация (дооборудование) подвижного состава для перевозки пассажиров по маршрутной сети светодиодным табло для слабослышащих с указанием остановочных пунктов, специальным звуковым сигналом для слабовидящим и других маломобильных   групп    населения маршрутными указателями с увеличенным шрифтом и другими приспосо</w:t>
            </w:r>
            <w:r w:rsidRPr="00D25227">
              <w:t>б</w:t>
            </w:r>
            <w:r w:rsidRPr="00D25227">
              <w:t>лениями</w:t>
            </w:r>
            <w:proofErr w:type="gramEnd"/>
          </w:p>
        </w:tc>
        <w:tc>
          <w:tcPr>
            <w:tcW w:w="2681" w:type="dxa"/>
          </w:tcPr>
          <w:p w:rsidR="001F5C13" w:rsidRPr="00D25227" w:rsidRDefault="001F5C13" w:rsidP="00DD4835">
            <w:pPr>
              <w:jc w:val="both"/>
            </w:pPr>
            <w:r w:rsidRPr="00D25227">
              <w:t>ФЗ от 24.11.1995г. №181-ФЗ «О социал</w:t>
            </w:r>
            <w:r w:rsidRPr="00D25227">
              <w:t>ь</w:t>
            </w:r>
            <w:r w:rsidR="000F07FE">
              <w:t>ной защите инвалидов в РФ»</w:t>
            </w:r>
          </w:p>
        </w:tc>
        <w:tc>
          <w:tcPr>
            <w:tcW w:w="2484" w:type="dxa"/>
          </w:tcPr>
          <w:p w:rsidR="001F5C13" w:rsidRPr="00D25227" w:rsidRDefault="000F07FE" w:rsidP="00252F89">
            <w:pPr>
              <w:jc w:val="both"/>
            </w:pPr>
            <w:r>
              <w:t>У</w:t>
            </w:r>
            <w:r w:rsidR="001F5C13" w:rsidRPr="00D25227">
              <w:t>правление инженерного обеспечения, транспорта и связи администрации гор</w:t>
            </w:r>
            <w:r w:rsidR="001F5C13" w:rsidRPr="00D25227">
              <w:t>о</w:t>
            </w:r>
            <w:r w:rsidR="001F5C13" w:rsidRPr="00D25227">
              <w:t>да Магнитогорска</w:t>
            </w:r>
          </w:p>
        </w:tc>
        <w:tc>
          <w:tcPr>
            <w:tcW w:w="1904" w:type="dxa"/>
          </w:tcPr>
          <w:p w:rsidR="001F5C13" w:rsidRPr="00D25227" w:rsidRDefault="001F5C13" w:rsidP="00867B3D">
            <w:pPr>
              <w:jc w:val="both"/>
            </w:pPr>
            <w:r w:rsidRPr="00D25227">
              <w:t>2016-2020 годы</w:t>
            </w:r>
          </w:p>
        </w:tc>
        <w:tc>
          <w:tcPr>
            <w:tcW w:w="2574" w:type="dxa"/>
          </w:tcPr>
          <w:p w:rsidR="001F5C13" w:rsidRPr="00D25227" w:rsidRDefault="001F5C13" w:rsidP="00954BA9">
            <w:pPr>
              <w:jc w:val="both"/>
            </w:pPr>
            <w:r w:rsidRPr="00D25227">
              <w:t>Оснащение города подвижным составом, оборудованным для использования слаб</w:t>
            </w:r>
            <w:r w:rsidRPr="00D25227">
              <w:t>о</w:t>
            </w:r>
            <w:r w:rsidRPr="00D25227">
              <w:t>слышащими, другими маломобильными группами населения</w:t>
            </w:r>
          </w:p>
        </w:tc>
      </w:tr>
      <w:tr w:rsidR="001F5C13" w:rsidRPr="00D25227" w:rsidTr="00DD4835">
        <w:tc>
          <w:tcPr>
            <w:tcW w:w="14786" w:type="dxa"/>
            <w:gridSpan w:val="6"/>
          </w:tcPr>
          <w:p w:rsidR="001F5C13" w:rsidRPr="00D25227" w:rsidRDefault="001F5C13" w:rsidP="00DD4835">
            <w:pPr>
              <w:jc w:val="center"/>
            </w:pPr>
            <w:r w:rsidRPr="00D25227">
              <w:t xml:space="preserve">Раздел </w:t>
            </w:r>
            <w:r w:rsidRPr="00D25227">
              <w:rPr>
                <w:lang w:val="en-US"/>
              </w:rPr>
              <w:t>III</w:t>
            </w:r>
            <w:r w:rsidRPr="00D25227">
              <w:t xml:space="preserve">. Мероприятия по поэтапному повышению значений показателей доступности предоставляемых инвалидам услуг с </w:t>
            </w:r>
            <w:r w:rsidRPr="00D25227">
              <w:br/>
              <w:t xml:space="preserve">учетом имеющихся у них нарушенных функций организма, а также по оказанию им помощи в преодолении барьеров, </w:t>
            </w:r>
            <w:r w:rsidRPr="00D25227">
              <w:br/>
              <w:t>препятс</w:t>
            </w:r>
            <w:r w:rsidRPr="00D25227">
              <w:t>т</w:t>
            </w:r>
            <w:r w:rsidRPr="00D25227">
              <w:t>вующих пользованию объектами и услугами</w:t>
            </w:r>
          </w:p>
        </w:tc>
      </w:tr>
      <w:tr w:rsidR="001F5C13" w:rsidRPr="00D25227" w:rsidTr="00C81165">
        <w:tc>
          <w:tcPr>
            <w:tcW w:w="638" w:type="dxa"/>
          </w:tcPr>
          <w:p w:rsidR="001F5C13" w:rsidRPr="00D25227" w:rsidRDefault="001F5C13" w:rsidP="009A5B00">
            <w:pPr>
              <w:jc w:val="both"/>
            </w:pPr>
            <w:r w:rsidRPr="00D25227">
              <w:t>12.</w:t>
            </w:r>
          </w:p>
        </w:tc>
        <w:tc>
          <w:tcPr>
            <w:tcW w:w="4505" w:type="dxa"/>
          </w:tcPr>
          <w:p w:rsidR="001F5C13" w:rsidRPr="00D25227" w:rsidRDefault="001F5C13" w:rsidP="00217EC6">
            <w:pPr>
              <w:jc w:val="both"/>
            </w:pPr>
            <w:r w:rsidRPr="00D25227">
              <w:t>Приобретение звуковых сигнализаторов для светофорных объектов города для создания доступной среды для инвал</w:t>
            </w:r>
            <w:r w:rsidRPr="00D25227">
              <w:t>и</w:t>
            </w:r>
            <w:r w:rsidRPr="00D25227">
              <w:t>дов по зрению</w:t>
            </w:r>
          </w:p>
        </w:tc>
        <w:tc>
          <w:tcPr>
            <w:tcW w:w="2681" w:type="dxa"/>
          </w:tcPr>
          <w:p w:rsidR="001F5C13" w:rsidRPr="00D25227" w:rsidRDefault="001F5C13" w:rsidP="00EB7031">
            <w:pPr>
              <w:jc w:val="both"/>
            </w:pPr>
            <w:r w:rsidRPr="00D25227">
              <w:t>Городская целевая Программа «Формирование доступной среды для инвалидов и маломобильных групп нас</w:t>
            </w:r>
            <w:r w:rsidRPr="00D25227">
              <w:t>е</w:t>
            </w:r>
            <w:r w:rsidRPr="00D25227">
              <w:t xml:space="preserve">ления» на 2013-2017 годы» </w:t>
            </w:r>
          </w:p>
        </w:tc>
        <w:tc>
          <w:tcPr>
            <w:tcW w:w="2484" w:type="dxa"/>
          </w:tcPr>
          <w:p w:rsidR="001F5C13" w:rsidRPr="00D25227" w:rsidRDefault="001F5C13" w:rsidP="00DD4835">
            <w:pPr>
              <w:jc w:val="both"/>
            </w:pPr>
            <w:r w:rsidRPr="00D25227">
              <w:t xml:space="preserve">Управление социальной </w:t>
            </w:r>
            <w:proofErr w:type="gramStart"/>
            <w:r w:rsidRPr="00D25227">
              <w:t>защиты населения администрации города Магнитого</w:t>
            </w:r>
            <w:r w:rsidRPr="00D25227">
              <w:t>р</w:t>
            </w:r>
            <w:r w:rsidRPr="00D25227">
              <w:t>ска</w:t>
            </w:r>
            <w:proofErr w:type="gramEnd"/>
          </w:p>
        </w:tc>
        <w:tc>
          <w:tcPr>
            <w:tcW w:w="1904" w:type="dxa"/>
          </w:tcPr>
          <w:p w:rsidR="001F5C13" w:rsidRPr="00D25227" w:rsidRDefault="001F5C13" w:rsidP="00C24238">
            <w:pPr>
              <w:jc w:val="both"/>
            </w:pPr>
            <w:r w:rsidRPr="00D25227">
              <w:t>2015-20</w:t>
            </w:r>
            <w:r w:rsidR="00C24238">
              <w:t>17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1F5C13" w:rsidRPr="00D25227" w:rsidRDefault="001F5C13" w:rsidP="00217EC6">
            <w:pPr>
              <w:jc w:val="both"/>
            </w:pPr>
            <w:r w:rsidRPr="00D25227">
              <w:t>Обеспечение беспрепятственного доступа инвалидам по зр</w:t>
            </w:r>
            <w:r w:rsidRPr="00D25227">
              <w:t>е</w:t>
            </w:r>
            <w:r w:rsidRPr="00D25227">
              <w:t>нию</w:t>
            </w:r>
          </w:p>
        </w:tc>
      </w:tr>
      <w:tr w:rsidR="001F5C13" w:rsidRPr="00D25227" w:rsidTr="00C81165">
        <w:tc>
          <w:tcPr>
            <w:tcW w:w="638" w:type="dxa"/>
          </w:tcPr>
          <w:p w:rsidR="001F5C13" w:rsidRPr="00D25227" w:rsidRDefault="001F5C13" w:rsidP="009A5B00">
            <w:pPr>
              <w:jc w:val="both"/>
            </w:pPr>
            <w:r w:rsidRPr="00D25227">
              <w:t>13.</w:t>
            </w:r>
          </w:p>
        </w:tc>
        <w:tc>
          <w:tcPr>
            <w:tcW w:w="4505" w:type="dxa"/>
          </w:tcPr>
          <w:p w:rsidR="001F5C13" w:rsidRPr="00D25227" w:rsidRDefault="001F5C13" w:rsidP="00217EC6">
            <w:pPr>
              <w:jc w:val="both"/>
            </w:pPr>
            <w:r w:rsidRPr="00D25227">
              <w:t xml:space="preserve">Развитие пунктов проката технических средств реабилитации для временного обеспечения инвалидов техническими </w:t>
            </w:r>
            <w:r w:rsidRPr="00D25227">
              <w:lastRenderedPageBreak/>
              <w:t>средствами реабилитации</w:t>
            </w:r>
          </w:p>
        </w:tc>
        <w:tc>
          <w:tcPr>
            <w:tcW w:w="2681" w:type="dxa"/>
          </w:tcPr>
          <w:p w:rsidR="001F5C13" w:rsidRPr="00D25227" w:rsidRDefault="001F5C13" w:rsidP="00EB7031">
            <w:pPr>
              <w:jc w:val="both"/>
            </w:pPr>
            <w:r w:rsidRPr="00D25227">
              <w:lastRenderedPageBreak/>
              <w:t xml:space="preserve">Городская целевая Программа «Формирование </w:t>
            </w:r>
            <w:r w:rsidRPr="00D25227">
              <w:lastRenderedPageBreak/>
              <w:t>доступной среды для инвалидов и маломобильных групп нас</w:t>
            </w:r>
            <w:r w:rsidRPr="00D25227">
              <w:t>е</w:t>
            </w:r>
            <w:r w:rsidRPr="00D25227">
              <w:t xml:space="preserve">ления» на 2013-2017 годы» </w:t>
            </w:r>
          </w:p>
        </w:tc>
        <w:tc>
          <w:tcPr>
            <w:tcW w:w="2484" w:type="dxa"/>
          </w:tcPr>
          <w:p w:rsidR="001F5C13" w:rsidRPr="00D25227" w:rsidRDefault="001F5C13" w:rsidP="00252F89">
            <w:pPr>
              <w:jc w:val="both"/>
            </w:pPr>
            <w:r w:rsidRPr="00D25227">
              <w:lastRenderedPageBreak/>
              <w:t xml:space="preserve">Управление социальной </w:t>
            </w:r>
            <w:proofErr w:type="gramStart"/>
            <w:r w:rsidRPr="00D25227">
              <w:t xml:space="preserve">защиты населения </w:t>
            </w:r>
            <w:r w:rsidRPr="00D25227">
              <w:lastRenderedPageBreak/>
              <w:t>администрации города Магнитого</w:t>
            </w:r>
            <w:r w:rsidRPr="00D25227">
              <w:t>р</w:t>
            </w:r>
            <w:r w:rsidRPr="00D25227">
              <w:t>ска</w:t>
            </w:r>
            <w:proofErr w:type="gramEnd"/>
          </w:p>
        </w:tc>
        <w:tc>
          <w:tcPr>
            <w:tcW w:w="1904" w:type="dxa"/>
          </w:tcPr>
          <w:p w:rsidR="001F5C13" w:rsidRPr="00D25227" w:rsidRDefault="001F5C13" w:rsidP="00C24238">
            <w:pPr>
              <w:jc w:val="both"/>
            </w:pPr>
            <w:r w:rsidRPr="00D25227">
              <w:lastRenderedPageBreak/>
              <w:t>2016-20</w:t>
            </w:r>
            <w:r w:rsidR="00C24238">
              <w:t>17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1F5C13" w:rsidRPr="00D25227" w:rsidRDefault="001F5C13" w:rsidP="00252F89">
            <w:pPr>
              <w:jc w:val="both"/>
            </w:pPr>
            <w:r w:rsidRPr="00D25227">
              <w:t xml:space="preserve">Обеспечение доступности предоставляемых </w:t>
            </w:r>
            <w:r w:rsidRPr="00D25227">
              <w:lastRenderedPageBreak/>
              <w:t>услуг инв</w:t>
            </w:r>
            <w:r w:rsidRPr="00D25227">
              <w:t>а</w:t>
            </w:r>
            <w:r w:rsidRPr="00D25227">
              <w:t>лидам</w:t>
            </w:r>
          </w:p>
        </w:tc>
      </w:tr>
      <w:tr w:rsidR="00DB529E" w:rsidRPr="00D25227" w:rsidTr="00C81165">
        <w:tc>
          <w:tcPr>
            <w:tcW w:w="638" w:type="dxa"/>
          </w:tcPr>
          <w:p w:rsidR="00DB529E" w:rsidRPr="00D25227" w:rsidRDefault="00DB529E" w:rsidP="009A5B00">
            <w:pPr>
              <w:jc w:val="both"/>
            </w:pPr>
            <w:r w:rsidRPr="00D25227">
              <w:lastRenderedPageBreak/>
              <w:t>14.</w:t>
            </w:r>
          </w:p>
        </w:tc>
        <w:tc>
          <w:tcPr>
            <w:tcW w:w="4505" w:type="dxa"/>
          </w:tcPr>
          <w:p w:rsidR="00DB529E" w:rsidRPr="00D25227" w:rsidRDefault="00DB529E" w:rsidP="00DD483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учебных заведений специальным оборудованием для </w:t>
            </w:r>
            <w:proofErr w:type="gramStart"/>
            <w:r w:rsidRPr="00D2522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и</w:t>
            </w:r>
            <w:r w:rsidRPr="00D2522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25227">
              <w:rPr>
                <w:rFonts w:ascii="Times New Roman" w:hAnsi="Times New Roman" w:cs="Times New Roman"/>
                <w:bCs/>
                <w:sz w:val="24"/>
                <w:szCs w:val="24"/>
              </w:rPr>
              <w:t>валидов по зрению</w:t>
            </w:r>
            <w:proofErr w:type="gramEnd"/>
            <w:r w:rsidRPr="00D2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слуху</w:t>
            </w:r>
          </w:p>
          <w:p w:rsidR="00DB529E" w:rsidRPr="00D25227" w:rsidRDefault="00DB529E" w:rsidP="00DD4835">
            <w:pPr>
              <w:jc w:val="both"/>
            </w:pPr>
          </w:p>
        </w:tc>
        <w:tc>
          <w:tcPr>
            <w:tcW w:w="2681" w:type="dxa"/>
          </w:tcPr>
          <w:p w:rsidR="00DB529E" w:rsidRPr="008041F1" w:rsidRDefault="00DB529E" w:rsidP="00F302B2">
            <w:r w:rsidRPr="008041F1">
              <w:t>Муниципальная программа «Социальное обеспечение и социальная поддержка жителей города Магнит</w:t>
            </w:r>
            <w:r w:rsidRPr="008041F1">
              <w:t>о</w:t>
            </w:r>
            <w:r w:rsidRPr="008041F1">
              <w:t>горска на 2016</w:t>
            </w:r>
            <w:r>
              <w:t>-2018 годы»</w:t>
            </w:r>
          </w:p>
        </w:tc>
        <w:tc>
          <w:tcPr>
            <w:tcW w:w="2484" w:type="dxa"/>
          </w:tcPr>
          <w:p w:rsidR="00DB529E" w:rsidRPr="00D25227" w:rsidRDefault="00DB529E" w:rsidP="00252F89">
            <w:pPr>
              <w:jc w:val="both"/>
            </w:pPr>
            <w:r w:rsidRPr="00D25227">
              <w:t>Управление образ</w:t>
            </w:r>
            <w:r w:rsidRPr="00D25227">
              <w:t>о</w:t>
            </w:r>
            <w:r w:rsidRPr="00D25227">
              <w:t>вания администрации города</w:t>
            </w:r>
          </w:p>
        </w:tc>
        <w:tc>
          <w:tcPr>
            <w:tcW w:w="1904" w:type="dxa"/>
          </w:tcPr>
          <w:p w:rsidR="00DB529E" w:rsidRPr="00D25227" w:rsidRDefault="00DB529E" w:rsidP="00C24238">
            <w:pPr>
              <w:jc w:val="both"/>
            </w:pPr>
            <w:r w:rsidRPr="00D25227">
              <w:t>2015-20</w:t>
            </w:r>
            <w:r w:rsidR="00C24238">
              <w:t>18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DB529E" w:rsidRPr="00D25227" w:rsidRDefault="00DB529E" w:rsidP="00DD4835">
            <w:pPr>
              <w:jc w:val="both"/>
            </w:pPr>
            <w:r w:rsidRPr="00D25227">
              <w:t>Обеспечение доступности предоставляемых услуг инв</w:t>
            </w:r>
            <w:r w:rsidRPr="00D25227">
              <w:t>а</w:t>
            </w:r>
            <w:r w:rsidRPr="00D25227">
              <w:t>лидам</w:t>
            </w:r>
          </w:p>
        </w:tc>
      </w:tr>
      <w:tr w:rsidR="00DB529E" w:rsidRPr="00D25227" w:rsidTr="00C81165">
        <w:tc>
          <w:tcPr>
            <w:tcW w:w="638" w:type="dxa"/>
          </w:tcPr>
          <w:p w:rsidR="00DB529E" w:rsidRPr="00D25227" w:rsidRDefault="00DB529E" w:rsidP="009A5B00">
            <w:pPr>
              <w:jc w:val="both"/>
            </w:pPr>
            <w:r w:rsidRPr="00D25227">
              <w:t>15.</w:t>
            </w:r>
          </w:p>
        </w:tc>
        <w:tc>
          <w:tcPr>
            <w:tcW w:w="4505" w:type="dxa"/>
          </w:tcPr>
          <w:p w:rsidR="00DB529E" w:rsidRPr="00D25227" w:rsidRDefault="00DB529E" w:rsidP="00DD48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5227">
              <w:t>Оснащение современной техникой, в том числе реабилитационной, образовательных учрежд</w:t>
            </w:r>
            <w:r w:rsidRPr="00D25227">
              <w:t>е</w:t>
            </w:r>
            <w:r w:rsidRPr="00D25227">
              <w:t>ний</w:t>
            </w:r>
          </w:p>
          <w:p w:rsidR="00DB529E" w:rsidRPr="00D25227" w:rsidRDefault="00DB529E" w:rsidP="00DD4835">
            <w:pPr>
              <w:jc w:val="both"/>
            </w:pPr>
          </w:p>
        </w:tc>
        <w:tc>
          <w:tcPr>
            <w:tcW w:w="2681" w:type="dxa"/>
          </w:tcPr>
          <w:p w:rsidR="00DB529E" w:rsidRPr="008041F1" w:rsidRDefault="00DB529E" w:rsidP="00F302B2">
            <w:r w:rsidRPr="008041F1">
              <w:t>Муниципальная программа «Социальное обеспечение и социальная поддержка жителей города Магнит</w:t>
            </w:r>
            <w:r w:rsidRPr="008041F1">
              <w:t>о</w:t>
            </w:r>
            <w:r w:rsidRPr="008041F1">
              <w:t>горска на 2016</w:t>
            </w:r>
            <w:r>
              <w:t>-2018 годы»</w:t>
            </w:r>
          </w:p>
        </w:tc>
        <w:tc>
          <w:tcPr>
            <w:tcW w:w="2484" w:type="dxa"/>
          </w:tcPr>
          <w:p w:rsidR="00DB529E" w:rsidRPr="00D25227" w:rsidRDefault="00DB529E" w:rsidP="00252F89">
            <w:pPr>
              <w:jc w:val="both"/>
            </w:pPr>
            <w:r w:rsidRPr="00D25227">
              <w:t>Управление образования администрации города Магнитого</w:t>
            </w:r>
            <w:r w:rsidRPr="00D25227">
              <w:t>р</w:t>
            </w:r>
            <w:r w:rsidRPr="00D25227">
              <w:t>ска</w:t>
            </w:r>
          </w:p>
        </w:tc>
        <w:tc>
          <w:tcPr>
            <w:tcW w:w="1904" w:type="dxa"/>
          </w:tcPr>
          <w:p w:rsidR="00DB529E" w:rsidRPr="00D25227" w:rsidRDefault="00DB529E" w:rsidP="00C24238">
            <w:pPr>
              <w:jc w:val="both"/>
            </w:pPr>
            <w:r w:rsidRPr="00D25227">
              <w:t>2014-20</w:t>
            </w:r>
            <w:r w:rsidR="00C24238">
              <w:t>18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DB529E" w:rsidRPr="00D25227" w:rsidRDefault="00DB529E" w:rsidP="00DD4835">
            <w:pPr>
              <w:jc w:val="both"/>
            </w:pPr>
            <w:r w:rsidRPr="00D25227">
              <w:t>Обеспечение доступности предоставляемых услуг инв</w:t>
            </w:r>
            <w:r w:rsidRPr="00D25227">
              <w:t>а</w:t>
            </w:r>
            <w:r w:rsidRPr="00D25227">
              <w:t>лидам</w:t>
            </w:r>
          </w:p>
        </w:tc>
      </w:tr>
      <w:tr w:rsidR="000455F7" w:rsidRPr="00D25227" w:rsidTr="00C81165">
        <w:tc>
          <w:tcPr>
            <w:tcW w:w="638" w:type="dxa"/>
          </w:tcPr>
          <w:p w:rsidR="000455F7" w:rsidRPr="00D25227" w:rsidRDefault="000455F7" w:rsidP="008127D1">
            <w:pPr>
              <w:jc w:val="both"/>
            </w:pPr>
            <w:r w:rsidRPr="00D25227">
              <w:t>16.</w:t>
            </w:r>
          </w:p>
        </w:tc>
        <w:tc>
          <w:tcPr>
            <w:tcW w:w="4505" w:type="dxa"/>
          </w:tcPr>
          <w:p w:rsidR="000455F7" w:rsidRPr="00D25227" w:rsidRDefault="000455F7" w:rsidP="00C242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227">
              <w:rPr>
                <w:bCs/>
              </w:rPr>
              <w:t>Укрепление материально-технической базы образовательных учреждений, в которых обучаются дети- инвалиды и дети с ограниченными возможностями здор</w:t>
            </w:r>
            <w:r w:rsidRPr="00D25227">
              <w:rPr>
                <w:bCs/>
              </w:rPr>
              <w:t>о</w:t>
            </w:r>
            <w:r w:rsidRPr="00D25227">
              <w:rPr>
                <w:bCs/>
              </w:rPr>
              <w:t>вья</w:t>
            </w:r>
          </w:p>
          <w:p w:rsidR="000455F7" w:rsidRPr="00D25227" w:rsidRDefault="000455F7" w:rsidP="00C242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81" w:type="dxa"/>
          </w:tcPr>
          <w:p w:rsidR="000455F7" w:rsidRPr="00AE786B" w:rsidRDefault="000455F7" w:rsidP="00F302B2">
            <w:r w:rsidRPr="00AE786B">
              <w:t>Муниципальная программа «Социальное обеспечение и социальная поддержка жителей города Магнит</w:t>
            </w:r>
            <w:r w:rsidRPr="00AE786B">
              <w:t>о</w:t>
            </w:r>
            <w:r w:rsidRPr="00AE786B">
              <w:t>горска на 2016</w:t>
            </w:r>
            <w:r>
              <w:t>-2018 годы»</w:t>
            </w:r>
          </w:p>
        </w:tc>
        <w:tc>
          <w:tcPr>
            <w:tcW w:w="2484" w:type="dxa"/>
          </w:tcPr>
          <w:p w:rsidR="000455F7" w:rsidRPr="00D25227" w:rsidRDefault="000455F7" w:rsidP="00DD4835">
            <w:pPr>
              <w:jc w:val="both"/>
            </w:pPr>
            <w:r w:rsidRPr="00D25227">
              <w:t>Управление образ</w:t>
            </w:r>
            <w:r w:rsidRPr="00D25227">
              <w:t>о</w:t>
            </w:r>
            <w:r w:rsidRPr="00D25227">
              <w:t>вания администрации города</w:t>
            </w:r>
          </w:p>
          <w:p w:rsidR="000455F7" w:rsidRPr="00D25227" w:rsidRDefault="000455F7" w:rsidP="00DD4835">
            <w:pPr>
              <w:jc w:val="both"/>
            </w:pPr>
            <w:r w:rsidRPr="00D25227">
              <w:t>Магнитогорска</w:t>
            </w:r>
          </w:p>
        </w:tc>
        <w:tc>
          <w:tcPr>
            <w:tcW w:w="1904" w:type="dxa"/>
          </w:tcPr>
          <w:p w:rsidR="000455F7" w:rsidRPr="00D25227" w:rsidRDefault="000455F7" w:rsidP="00C24238">
            <w:pPr>
              <w:jc w:val="both"/>
            </w:pPr>
            <w:r w:rsidRPr="00D25227">
              <w:t>2016-20</w:t>
            </w:r>
            <w:r w:rsidR="00C24238">
              <w:t>18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0455F7" w:rsidRPr="00D25227" w:rsidRDefault="000455F7" w:rsidP="00DD4835">
            <w:pPr>
              <w:jc w:val="both"/>
            </w:pPr>
            <w:r w:rsidRPr="00D25227">
              <w:t>Обеспечение доступности предоставляемых услуг инв</w:t>
            </w:r>
            <w:r w:rsidRPr="00D25227">
              <w:t>а</w:t>
            </w:r>
            <w:r w:rsidRPr="00D25227">
              <w:t>лидам</w:t>
            </w:r>
          </w:p>
        </w:tc>
      </w:tr>
      <w:tr w:rsidR="000455F7" w:rsidRPr="00D25227" w:rsidTr="00C81165">
        <w:tc>
          <w:tcPr>
            <w:tcW w:w="638" w:type="dxa"/>
          </w:tcPr>
          <w:p w:rsidR="000455F7" w:rsidRPr="00D25227" w:rsidRDefault="000455F7" w:rsidP="009A5B00">
            <w:pPr>
              <w:jc w:val="both"/>
            </w:pPr>
            <w:r w:rsidRPr="00D25227">
              <w:t>17.</w:t>
            </w:r>
          </w:p>
        </w:tc>
        <w:tc>
          <w:tcPr>
            <w:tcW w:w="4505" w:type="dxa"/>
          </w:tcPr>
          <w:p w:rsidR="000455F7" w:rsidRPr="00D25227" w:rsidRDefault="000455F7" w:rsidP="00DD4835">
            <w:pPr>
              <w:jc w:val="both"/>
            </w:pPr>
            <w:r w:rsidRPr="00D25227">
              <w:t>Создание условий в образовательных организациях для инклюзивного образования д</w:t>
            </w:r>
            <w:r w:rsidRPr="00D25227">
              <w:t>е</w:t>
            </w:r>
            <w:r w:rsidRPr="00D25227">
              <w:t>тей-инвалидов</w:t>
            </w:r>
          </w:p>
          <w:p w:rsidR="000455F7" w:rsidRPr="00D25227" w:rsidRDefault="000455F7" w:rsidP="00DD4835">
            <w:pPr>
              <w:jc w:val="both"/>
            </w:pPr>
          </w:p>
        </w:tc>
        <w:tc>
          <w:tcPr>
            <w:tcW w:w="2681" w:type="dxa"/>
          </w:tcPr>
          <w:p w:rsidR="000455F7" w:rsidRPr="00AE786B" w:rsidRDefault="000455F7" w:rsidP="00F302B2">
            <w:r w:rsidRPr="00AE786B">
              <w:t>Муниципальная программа «Социальное обеспечение и социальная поддержка жителей города Магнит</w:t>
            </w:r>
            <w:r w:rsidRPr="00AE786B">
              <w:t>о</w:t>
            </w:r>
            <w:r w:rsidRPr="00AE786B">
              <w:t>горска на 2016</w:t>
            </w:r>
            <w:r>
              <w:t>-2018 годы»</w:t>
            </w:r>
          </w:p>
        </w:tc>
        <w:tc>
          <w:tcPr>
            <w:tcW w:w="2484" w:type="dxa"/>
          </w:tcPr>
          <w:p w:rsidR="000455F7" w:rsidRPr="00D25227" w:rsidRDefault="000455F7" w:rsidP="00DD4835">
            <w:pPr>
              <w:jc w:val="both"/>
            </w:pPr>
            <w:r w:rsidRPr="00D25227">
              <w:t>Комитет по делам образования города Челяби</w:t>
            </w:r>
            <w:r w:rsidRPr="00D25227">
              <w:t>н</w:t>
            </w:r>
            <w:r w:rsidRPr="00D25227">
              <w:t>ска</w:t>
            </w:r>
          </w:p>
        </w:tc>
        <w:tc>
          <w:tcPr>
            <w:tcW w:w="1904" w:type="dxa"/>
          </w:tcPr>
          <w:p w:rsidR="000455F7" w:rsidRPr="00D25227" w:rsidRDefault="000455F7" w:rsidP="00C24238">
            <w:pPr>
              <w:jc w:val="both"/>
            </w:pPr>
            <w:r w:rsidRPr="00D25227">
              <w:t>2014-201</w:t>
            </w:r>
            <w:r w:rsidR="00C24238">
              <w:t>8</w:t>
            </w:r>
            <w:r w:rsidRPr="00D25227">
              <w:t xml:space="preserve"> годы</w:t>
            </w:r>
          </w:p>
        </w:tc>
        <w:tc>
          <w:tcPr>
            <w:tcW w:w="2574" w:type="dxa"/>
          </w:tcPr>
          <w:p w:rsidR="000455F7" w:rsidRPr="00D25227" w:rsidRDefault="000455F7" w:rsidP="00DD4835">
            <w:pPr>
              <w:jc w:val="both"/>
            </w:pPr>
            <w:r w:rsidRPr="00D25227">
              <w:t>Обеспечение доступности предоставляемых услуг инв</w:t>
            </w:r>
            <w:r w:rsidRPr="00D25227">
              <w:t>а</w:t>
            </w:r>
            <w:r w:rsidRPr="00D25227">
              <w:t>лидам</w:t>
            </w:r>
          </w:p>
        </w:tc>
      </w:tr>
      <w:tr w:rsidR="001F5C13" w:rsidRPr="00D25227" w:rsidTr="00DD4835">
        <w:tc>
          <w:tcPr>
            <w:tcW w:w="14786" w:type="dxa"/>
            <w:gridSpan w:val="6"/>
          </w:tcPr>
          <w:p w:rsidR="001F5C13" w:rsidRDefault="001F5C13" w:rsidP="00DD4835">
            <w:pPr>
              <w:jc w:val="center"/>
            </w:pPr>
            <w:r w:rsidRPr="00D25227">
              <w:lastRenderedPageBreak/>
              <w:t xml:space="preserve">Раздел </w:t>
            </w:r>
            <w:r w:rsidRPr="00D25227">
              <w:rPr>
                <w:lang w:val="en-US"/>
              </w:rPr>
              <w:t>IV</w:t>
            </w:r>
            <w:r w:rsidRPr="00D25227">
              <w:t>. Мероприятия по инструктированию или обучению специалистов, работающих с инвалидами, по вопросам,  связанным с обеспечением доступн</w:t>
            </w:r>
            <w:r w:rsidRPr="00D25227">
              <w:t>о</w:t>
            </w:r>
            <w:r w:rsidRPr="00D25227">
              <w:t>сти для них объектов и услуг и оказанием помощи в их использовании  или получении (доступу к ним)</w:t>
            </w:r>
          </w:p>
          <w:p w:rsidR="00C24238" w:rsidRPr="00D25227" w:rsidRDefault="00C24238" w:rsidP="00DD4835">
            <w:pPr>
              <w:jc w:val="center"/>
            </w:pPr>
          </w:p>
          <w:p w:rsidR="001F5C13" w:rsidRPr="00D25227" w:rsidRDefault="001F5C13" w:rsidP="00DD4835">
            <w:pPr>
              <w:jc w:val="both"/>
            </w:pPr>
          </w:p>
        </w:tc>
      </w:tr>
      <w:tr w:rsidR="001F5C13" w:rsidRPr="00D25227" w:rsidTr="00C81165">
        <w:tc>
          <w:tcPr>
            <w:tcW w:w="638" w:type="dxa"/>
          </w:tcPr>
          <w:p w:rsidR="001F5C13" w:rsidRPr="00D25227" w:rsidRDefault="001F5C13" w:rsidP="009A5B00">
            <w:pPr>
              <w:jc w:val="both"/>
            </w:pPr>
            <w:r w:rsidRPr="00D25227">
              <w:t>18.</w:t>
            </w:r>
          </w:p>
        </w:tc>
        <w:tc>
          <w:tcPr>
            <w:tcW w:w="4505" w:type="dxa"/>
          </w:tcPr>
          <w:p w:rsidR="001F5C13" w:rsidRPr="00D25227" w:rsidRDefault="001F5C13" w:rsidP="00DD4835">
            <w:pPr>
              <w:jc w:val="both"/>
            </w:pPr>
            <w:r w:rsidRPr="00D25227">
              <w:t>Инструктирование или обучение специалистов, работающих с инвалидами, по вопросам,  связанным с обеспечением доступн</w:t>
            </w:r>
            <w:r w:rsidRPr="00D25227">
              <w:t>о</w:t>
            </w:r>
            <w:r w:rsidRPr="00D25227">
              <w:t xml:space="preserve">сти для них объектов и услуг и оказанием помощи в их использовании  или получении (доступу к ним) </w:t>
            </w:r>
          </w:p>
        </w:tc>
        <w:tc>
          <w:tcPr>
            <w:tcW w:w="2681" w:type="dxa"/>
          </w:tcPr>
          <w:p w:rsidR="001F5C13" w:rsidRPr="00D25227" w:rsidRDefault="001F5C13" w:rsidP="00DD48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227">
              <w:rPr>
                <w:bCs/>
              </w:rPr>
              <w:t>Порядок предоставл</w:t>
            </w:r>
            <w:r w:rsidRPr="00D25227">
              <w:rPr>
                <w:bCs/>
              </w:rPr>
              <w:t>е</w:t>
            </w:r>
            <w:r w:rsidRPr="00D25227">
              <w:rPr>
                <w:bCs/>
              </w:rPr>
              <w:t>ния социальных услуг</w:t>
            </w:r>
          </w:p>
          <w:p w:rsidR="001F5C13" w:rsidRPr="00D25227" w:rsidRDefault="001F5C13" w:rsidP="00DD48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227">
              <w:rPr>
                <w:bCs/>
              </w:rPr>
              <w:t>поставщиками соц</w:t>
            </w:r>
            <w:r w:rsidRPr="00D25227">
              <w:rPr>
                <w:bCs/>
              </w:rPr>
              <w:t>и</w:t>
            </w:r>
            <w:r w:rsidRPr="00D25227">
              <w:rPr>
                <w:bCs/>
              </w:rPr>
              <w:t>альных услуг</w:t>
            </w:r>
          </w:p>
          <w:p w:rsidR="001F5C13" w:rsidRPr="00D25227" w:rsidRDefault="001F5C13" w:rsidP="00DD48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D25227">
              <w:rPr>
                <w:bCs/>
              </w:rPr>
              <w:t>(постановление Прав</w:t>
            </w:r>
            <w:r w:rsidRPr="00D25227">
              <w:rPr>
                <w:bCs/>
              </w:rPr>
              <w:t>и</w:t>
            </w:r>
            <w:r w:rsidRPr="00D25227">
              <w:rPr>
                <w:bCs/>
              </w:rPr>
              <w:t xml:space="preserve">тельства Челябинской области </w:t>
            </w:r>
            <w:proofErr w:type="gramEnd"/>
          </w:p>
          <w:p w:rsidR="001F5C13" w:rsidRPr="00D25227" w:rsidRDefault="001F5C13" w:rsidP="00DD48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227">
              <w:rPr>
                <w:bCs/>
              </w:rPr>
              <w:t>от 31.10.2014 № 583-П)</w:t>
            </w:r>
          </w:p>
        </w:tc>
        <w:tc>
          <w:tcPr>
            <w:tcW w:w="2484" w:type="dxa"/>
          </w:tcPr>
          <w:p w:rsidR="001F5C13" w:rsidRPr="00D25227" w:rsidRDefault="001F5C13" w:rsidP="00252F89">
            <w:pPr>
              <w:jc w:val="both"/>
            </w:pPr>
            <w:r w:rsidRPr="00D25227">
              <w:t>Управление социальной защиты населения города Магнит</w:t>
            </w:r>
            <w:r w:rsidRPr="00D25227">
              <w:t>о</w:t>
            </w:r>
            <w:r w:rsidRPr="00D25227">
              <w:t>горска</w:t>
            </w:r>
          </w:p>
        </w:tc>
        <w:tc>
          <w:tcPr>
            <w:tcW w:w="1904" w:type="dxa"/>
          </w:tcPr>
          <w:p w:rsidR="001F5C13" w:rsidRPr="00D25227" w:rsidRDefault="001F5C13" w:rsidP="00FE44FF">
            <w:pPr>
              <w:jc w:val="both"/>
            </w:pPr>
            <w:r w:rsidRPr="00D25227">
              <w:t>2016-2017 годы</w:t>
            </w:r>
          </w:p>
        </w:tc>
        <w:tc>
          <w:tcPr>
            <w:tcW w:w="2574" w:type="dxa"/>
          </w:tcPr>
          <w:p w:rsidR="001F5C13" w:rsidRPr="00D25227" w:rsidRDefault="001F5C13" w:rsidP="00DD4835">
            <w:pPr>
              <w:jc w:val="both"/>
            </w:pPr>
            <w:r w:rsidRPr="00D25227">
              <w:t xml:space="preserve">Повышение </w:t>
            </w:r>
            <w:proofErr w:type="gramStart"/>
            <w:r w:rsidRPr="00D25227">
              <w:t>квалифи-кации</w:t>
            </w:r>
            <w:proofErr w:type="gramEnd"/>
            <w:r w:rsidRPr="00D25227">
              <w:t xml:space="preserve"> специалистов, работающих с инв</w:t>
            </w:r>
            <w:r w:rsidRPr="00D25227">
              <w:t>а</w:t>
            </w:r>
            <w:r w:rsidRPr="00D25227">
              <w:t xml:space="preserve">лидами </w:t>
            </w:r>
          </w:p>
        </w:tc>
      </w:tr>
      <w:tr w:rsidR="001F5C13" w:rsidRPr="00D25227" w:rsidTr="00C81165">
        <w:tc>
          <w:tcPr>
            <w:tcW w:w="638" w:type="dxa"/>
          </w:tcPr>
          <w:p w:rsidR="001F5C13" w:rsidRPr="00D25227" w:rsidRDefault="001F5C13" w:rsidP="009A5B00">
            <w:pPr>
              <w:jc w:val="both"/>
            </w:pPr>
            <w:r w:rsidRPr="00D25227">
              <w:t>19.</w:t>
            </w:r>
          </w:p>
        </w:tc>
        <w:tc>
          <w:tcPr>
            <w:tcW w:w="4505" w:type="dxa"/>
          </w:tcPr>
          <w:p w:rsidR="001F5C13" w:rsidRPr="00D25227" w:rsidRDefault="001F5C13" w:rsidP="00C047DA">
            <w:pPr>
              <w:jc w:val="both"/>
            </w:pPr>
            <w:r w:rsidRPr="00D25227">
              <w:t xml:space="preserve">Проведение обследования социально-значимых объектов силами активистов общественных организаций </w:t>
            </w:r>
            <w:proofErr w:type="gramStart"/>
            <w:r w:rsidRPr="00D25227">
              <w:t>по работе с инвалидами совместно с членами рабочей группы  городского Координацио</w:t>
            </w:r>
            <w:r w:rsidRPr="00D25227">
              <w:t>н</w:t>
            </w:r>
            <w:r w:rsidRPr="00D25227">
              <w:t>ного Совета по делам инвалидов на предмет</w:t>
            </w:r>
            <w:proofErr w:type="gramEnd"/>
            <w:r w:rsidRPr="00D25227">
              <w:t xml:space="preserve"> доступности данных объектов для МГН </w:t>
            </w:r>
          </w:p>
        </w:tc>
        <w:tc>
          <w:tcPr>
            <w:tcW w:w="2681" w:type="dxa"/>
          </w:tcPr>
          <w:p w:rsidR="001F5C13" w:rsidRPr="00D25227" w:rsidRDefault="001F5C13" w:rsidP="00DD48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227">
              <w:t>ФЗ от 24.11.1995г. №181-ФЗ «О социал</w:t>
            </w:r>
            <w:r w:rsidRPr="00D25227">
              <w:t>ь</w:t>
            </w:r>
            <w:r w:rsidRPr="00D25227">
              <w:t>ной защите инвалидов в РФ»</w:t>
            </w:r>
          </w:p>
        </w:tc>
        <w:tc>
          <w:tcPr>
            <w:tcW w:w="2484" w:type="dxa"/>
          </w:tcPr>
          <w:p w:rsidR="001F5C13" w:rsidRPr="00D25227" w:rsidRDefault="001F5C13" w:rsidP="00DD4835">
            <w:pPr>
              <w:jc w:val="both"/>
            </w:pPr>
            <w:r w:rsidRPr="00D25227">
              <w:t>Управление социальной защиты населения города Магнит</w:t>
            </w:r>
            <w:r w:rsidRPr="00D25227">
              <w:t>о</w:t>
            </w:r>
            <w:r w:rsidRPr="00D25227">
              <w:t>горска</w:t>
            </w:r>
          </w:p>
        </w:tc>
        <w:tc>
          <w:tcPr>
            <w:tcW w:w="1904" w:type="dxa"/>
          </w:tcPr>
          <w:p w:rsidR="001F5C13" w:rsidRPr="00D25227" w:rsidRDefault="001F5C13" w:rsidP="00DD4835">
            <w:pPr>
              <w:jc w:val="both"/>
            </w:pPr>
            <w:r w:rsidRPr="00D25227">
              <w:t>постоянно</w:t>
            </w:r>
          </w:p>
        </w:tc>
        <w:tc>
          <w:tcPr>
            <w:tcW w:w="2574" w:type="dxa"/>
          </w:tcPr>
          <w:p w:rsidR="001F5C13" w:rsidRPr="00D25227" w:rsidRDefault="001F5C13" w:rsidP="001565A5">
            <w:pPr>
              <w:jc w:val="both"/>
            </w:pPr>
            <w:r w:rsidRPr="00D25227">
              <w:t>Создание доступной среды для маломобильных групп нас</w:t>
            </w:r>
            <w:r w:rsidRPr="00D25227">
              <w:t>е</w:t>
            </w:r>
            <w:r w:rsidRPr="00D25227">
              <w:t>ления</w:t>
            </w:r>
          </w:p>
        </w:tc>
      </w:tr>
    </w:tbl>
    <w:p w:rsidR="00E71163" w:rsidRPr="00526448" w:rsidRDefault="00E71163" w:rsidP="00E71163">
      <w:pPr>
        <w:tabs>
          <w:tab w:val="left" w:pos="720"/>
        </w:tabs>
        <w:jc w:val="both"/>
        <w:rPr>
          <w:color w:val="00FF00"/>
        </w:rPr>
      </w:pPr>
      <w:r w:rsidRPr="00526448">
        <w:rPr>
          <w:color w:val="00FF00"/>
        </w:rPr>
        <w:t xml:space="preserve">   </w:t>
      </w:r>
    </w:p>
    <w:p w:rsidR="00E71163" w:rsidRPr="00526448" w:rsidRDefault="00E71163" w:rsidP="00E71163">
      <w:pPr>
        <w:tabs>
          <w:tab w:val="left" w:pos="720"/>
        </w:tabs>
        <w:jc w:val="both"/>
        <w:rPr>
          <w:color w:val="00FF00"/>
        </w:rPr>
      </w:pPr>
    </w:p>
    <w:p w:rsidR="00E71163" w:rsidRDefault="00E71163" w:rsidP="00E71163">
      <w:pPr>
        <w:tabs>
          <w:tab w:val="left" w:pos="720"/>
        </w:tabs>
        <w:jc w:val="both"/>
        <w:rPr>
          <w:color w:val="00FF00"/>
          <w:sz w:val="26"/>
          <w:szCs w:val="26"/>
        </w:rPr>
      </w:pPr>
    </w:p>
    <w:sectPr w:rsidR="00E71163" w:rsidSect="00B24F2D">
      <w:headerReference w:type="even" r:id="rId6"/>
      <w:pgSz w:w="16838" w:h="11906" w:orient="landscape"/>
      <w:pgMar w:top="1134" w:right="567" w:bottom="28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02" w:rsidRDefault="00355A02">
      <w:r>
        <w:separator/>
      </w:r>
    </w:p>
  </w:endnote>
  <w:endnote w:type="continuationSeparator" w:id="1">
    <w:p w:rsidR="00355A02" w:rsidRDefault="0035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02" w:rsidRDefault="00355A02">
      <w:r>
        <w:separator/>
      </w:r>
    </w:p>
  </w:footnote>
  <w:footnote w:type="continuationSeparator" w:id="1">
    <w:p w:rsidR="00355A02" w:rsidRDefault="0035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A1" w:rsidRDefault="005813A1" w:rsidP="00287D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13A1" w:rsidRDefault="005813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EA"/>
    <w:rsid w:val="00001274"/>
    <w:rsid w:val="00003AFC"/>
    <w:rsid w:val="000049BE"/>
    <w:rsid w:val="00007CE2"/>
    <w:rsid w:val="00023458"/>
    <w:rsid w:val="00025561"/>
    <w:rsid w:val="0002624B"/>
    <w:rsid w:val="000320BE"/>
    <w:rsid w:val="000455F7"/>
    <w:rsid w:val="000457E4"/>
    <w:rsid w:val="00046F8C"/>
    <w:rsid w:val="00046FDA"/>
    <w:rsid w:val="0005248E"/>
    <w:rsid w:val="00080B7E"/>
    <w:rsid w:val="00081A36"/>
    <w:rsid w:val="000828D5"/>
    <w:rsid w:val="00082ADF"/>
    <w:rsid w:val="000841F9"/>
    <w:rsid w:val="000860CE"/>
    <w:rsid w:val="000900AA"/>
    <w:rsid w:val="000905B6"/>
    <w:rsid w:val="00091536"/>
    <w:rsid w:val="00097575"/>
    <w:rsid w:val="000C06B0"/>
    <w:rsid w:val="000C0E30"/>
    <w:rsid w:val="000C2F33"/>
    <w:rsid w:val="000C3D24"/>
    <w:rsid w:val="000C4DBE"/>
    <w:rsid w:val="000D0AC1"/>
    <w:rsid w:val="000D2C53"/>
    <w:rsid w:val="000D36D4"/>
    <w:rsid w:val="000D608A"/>
    <w:rsid w:val="000E26F7"/>
    <w:rsid w:val="000E2EE3"/>
    <w:rsid w:val="000E3A91"/>
    <w:rsid w:val="000F07FE"/>
    <w:rsid w:val="000F18ED"/>
    <w:rsid w:val="001019E3"/>
    <w:rsid w:val="00104AB2"/>
    <w:rsid w:val="001068BB"/>
    <w:rsid w:val="001108C7"/>
    <w:rsid w:val="00121134"/>
    <w:rsid w:val="0012482E"/>
    <w:rsid w:val="0013204B"/>
    <w:rsid w:val="00134BA1"/>
    <w:rsid w:val="00137771"/>
    <w:rsid w:val="00137A0B"/>
    <w:rsid w:val="00137C4A"/>
    <w:rsid w:val="001422CB"/>
    <w:rsid w:val="001565A5"/>
    <w:rsid w:val="0015694C"/>
    <w:rsid w:val="00173E15"/>
    <w:rsid w:val="001828F0"/>
    <w:rsid w:val="00185D10"/>
    <w:rsid w:val="00187B0D"/>
    <w:rsid w:val="00197C58"/>
    <w:rsid w:val="001A075B"/>
    <w:rsid w:val="001A3B45"/>
    <w:rsid w:val="001B13A3"/>
    <w:rsid w:val="001B325D"/>
    <w:rsid w:val="001D7B2B"/>
    <w:rsid w:val="001E6F95"/>
    <w:rsid w:val="001F5C13"/>
    <w:rsid w:val="00201122"/>
    <w:rsid w:val="00207D8F"/>
    <w:rsid w:val="00211D9F"/>
    <w:rsid w:val="0021692C"/>
    <w:rsid w:val="00217EC6"/>
    <w:rsid w:val="00220BBF"/>
    <w:rsid w:val="0022477F"/>
    <w:rsid w:val="002250B1"/>
    <w:rsid w:val="00226C01"/>
    <w:rsid w:val="00235CC0"/>
    <w:rsid w:val="00241AFF"/>
    <w:rsid w:val="002429C1"/>
    <w:rsid w:val="0024327F"/>
    <w:rsid w:val="00244A07"/>
    <w:rsid w:val="00245311"/>
    <w:rsid w:val="002520CE"/>
    <w:rsid w:val="00252F89"/>
    <w:rsid w:val="00256280"/>
    <w:rsid w:val="00260D22"/>
    <w:rsid w:val="00261437"/>
    <w:rsid w:val="00265225"/>
    <w:rsid w:val="002666BD"/>
    <w:rsid w:val="00273E77"/>
    <w:rsid w:val="002767D6"/>
    <w:rsid w:val="00276A47"/>
    <w:rsid w:val="00282EB8"/>
    <w:rsid w:val="00282F36"/>
    <w:rsid w:val="00283819"/>
    <w:rsid w:val="00283852"/>
    <w:rsid w:val="00287DE0"/>
    <w:rsid w:val="00287EA0"/>
    <w:rsid w:val="00294A35"/>
    <w:rsid w:val="002964F7"/>
    <w:rsid w:val="002D2330"/>
    <w:rsid w:val="002D72EE"/>
    <w:rsid w:val="002F3850"/>
    <w:rsid w:val="002F661C"/>
    <w:rsid w:val="002F6AA0"/>
    <w:rsid w:val="0031106A"/>
    <w:rsid w:val="00313C87"/>
    <w:rsid w:val="00326120"/>
    <w:rsid w:val="00333DA4"/>
    <w:rsid w:val="00340A2A"/>
    <w:rsid w:val="00344C2F"/>
    <w:rsid w:val="003468F1"/>
    <w:rsid w:val="00346984"/>
    <w:rsid w:val="00346EEC"/>
    <w:rsid w:val="00351999"/>
    <w:rsid w:val="00355A02"/>
    <w:rsid w:val="00356E09"/>
    <w:rsid w:val="003614B1"/>
    <w:rsid w:val="00361D7E"/>
    <w:rsid w:val="00361E6B"/>
    <w:rsid w:val="00366C72"/>
    <w:rsid w:val="003765E0"/>
    <w:rsid w:val="0038105F"/>
    <w:rsid w:val="00392455"/>
    <w:rsid w:val="00392A7F"/>
    <w:rsid w:val="00394719"/>
    <w:rsid w:val="003A34A6"/>
    <w:rsid w:val="003B074D"/>
    <w:rsid w:val="003B74B3"/>
    <w:rsid w:val="003C4257"/>
    <w:rsid w:val="003C4C88"/>
    <w:rsid w:val="003D4C2F"/>
    <w:rsid w:val="003D502E"/>
    <w:rsid w:val="003E1B6A"/>
    <w:rsid w:val="003E5CA2"/>
    <w:rsid w:val="00400625"/>
    <w:rsid w:val="004006DB"/>
    <w:rsid w:val="00400EAF"/>
    <w:rsid w:val="00401DC0"/>
    <w:rsid w:val="00404BEE"/>
    <w:rsid w:val="00410F2E"/>
    <w:rsid w:val="004213D8"/>
    <w:rsid w:val="004227FB"/>
    <w:rsid w:val="00423257"/>
    <w:rsid w:val="00426AC9"/>
    <w:rsid w:val="00427D40"/>
    <w:rsid w:val="00431A08"/>
    <w:rsid w:val="0043286E"/>
    <w:rsid w:val="00432B47"/>
    <w:rsid w:val="00433705"/>
    <w:rsid w:val="00433A66"/>
    <w:rsid w:val="00435FFD"/>
    <w:rsid w:val="00442A72"/>
    <w:rsid w:val="0044440E"/>
    <w:rsid w:val="00444C4A"/>
    <w:rsid w:val="00446935"/>
    <w:rsid w:val="004518C8"/>
    <w:rsid w:val="00451C66"/>
    <w:rsid w:val="00452105"/>
    <w:rsid w:val="00453DD0"/>
    <w:rsid w:val="004553E0"/>
    <w:rsid w:val="00461F8C"/>
    <w:rsid w:val="00462086"/>
    <w:rsid w:val="004632A2"/>
    <w:rsid w:val="00463E1A"/>
    <w:rsid w:val="004658DC"/>
    <w:rsid w:val="0046590E"/>
    <w:rsid w:val="00465F75"/>
    <w:rsid w:val="004762B6"/>
    <w:rsid w:val="004832D5"/>
    <w:rsid w:val="0048652A"/>
    <w:rsid w:val="004A1B78"/>
    <w:rsid w:val="004A3201"/>
    <w:rsid w:val="004A7057"/>
    <w:rsid w:val="004B0C0B"/>
    <w:rsid w:val="004C2686"/>
    <w:rsid w:val="004C38C1"/>
    <w:rsid w:val="004C5335"/>
    <w:rsid w:val="004C55D6"/>
    <w:rsid w:val="004C74DE"/>
    <w:rsid w:val="004D0F4F"/>
    <w:rsid w:val="004D2BAF"/>
    <w:rsid w:val="004D5BE2"/>
    <w:rsid w:val="004D5EA7"/>
    <w:rsid w:val="004E0D9D"/>
    <w:rsid w:val="004E54D7"/>
    <w:rsid w:val="004F1460"/>
    <w:rsid w:val="004F5BD6"/>
    <w:rsid w:val="00500FDD"/>
    <w:rsid w:val="00501001"/>
    <w:rsid w:val="00501D51"/>
    <w:rsid w:val="00501E9A"/>
    <w:rsid w:val="00503232"/>
    <w:rsid w:val="00511A92"/>
    <w:rsid w:val="005126FB"/>
    <w:rsid w:val="00513AFB"/>
    <w:rsid w:val="0051562A"/>
    <w:rsid w:val="005209D1"/>
    <w:rsid w:val="00521437"/>
    <w:rsid w:val="00521D1C"/>
    <w:rsid w:val="00526448"/>
    <w:rsid w:val="00526510"/>
    <w:rsid w:val="00526688"/>
    <w:rsid w:val="00532CB3"/>
    <w:rsid w:val="00546681"/>
    <w:rsid w:val="00547916"/>
    <w:rsid w:val="005544C1"/>
    <w:rsid w:val="00555982"/>
    <w:rsid w:val="005643CD"/>
    <w:rsid w:val="005704AB"/>
    <w:rsid w:val="005707CB"/>
    <w:rsid w:val="005813A1"/>
    <w:rsid w:val="00586ADF"/>
    <w:rsid w:val="0059002E"/>
    <w:rsid w:val="0059141F"/>
    <w:rsid w:val="005B0C2E"/>
    <w:rsid w:val="005B1FB9"/>
    <w:rsid w:val="005B367C"/>
    <w:rsid w:val="005B666A"/>
    <w:rsid w:val="005C290B"/>
    <w:rsid w:val="005C43CB"/>
    <w:rsid w:val="005C6945"/>
    <w:rsid w:val="005D21E0"/>
    <w:rsid w:val="005D3EB9"/>
    <w:rsid w:val="005E36F9"/>
    <w:rsid w:val="005F2E3D"/>
    <w:rsid w:val="00600F3A"/>
    <w:rsid w:val="00601E92"/>
    <w:rsid w:val="00601ED0"/>
    <w:rsid w:val="0060282D"/>
    <w:rsid w:val="00603267"/>
    <w:rsid w:val="00610AFB"/>
    <w:rsid w:val="006137AF"/>
    <w:rsid w:val="006156FE"/>
    <w:rsid w:val="006164AA"/>
    <w:rsid w:val="006164D8"/>
    <w:rsid w:val="00617532"/>
    <w:rsid w:val="0062253D"/>
    <w:rsid w:val="006241B1"/>
    <w:rsid w:val="00624D18"/>
    <w:rsid w:val="006263B3"/>
    <w:rsid w:val="00630CA4"/>
    <w:rsid w:val="006378D9"/>
    <w:rsid w:val="00646F8E"/>
    <w:rsid w:val="00653A16"/>
    <w:rsid w:val="00657E1A"/>
    <w:rsid w:val="00666B22"/>
    <w:rsid w:val="00667129"/>
    <w:rsid w:val="0067624B"/>
    <w:rsid w:val="00677491"/>
    <w:rsid w:val="006830EB"/>
    <w:rsid w:val="00692F1D"/>
    <w:rsid w:val="00694CFE"/>
    <w:rsid w:val="006A18DB"/>
    <w:rsid w:val="006A6B64"/>
    <w:rsid w:val="006B2FD3"/>
    <w:rsid w:val="006B53C1"/>
    <w:rsid w:val="006B6A38"/>
    <w:rsid w:val="006E66AC"/>
    <w:rsid w:val="006F3854"/>
    <w:rsid w:val="00700F38"/>
    <w:rsid w:val="007050DA"/>
    <w:rsid w:val="00715289"/>
    <w:rsid w:val="0071707D"/>
    <w:rsid w:val="007242FC"/>
    <w:rsid w:val="00733AA6"/>
    <w:rsid w:val="007357EA"/>
    <w:rsid w:val="007375A4"/>
    <w:rsid w:val="007417E9"/>
    <w:rsid w:val="007424A9"/>
    <w:rsid w:val="007467E4"/>
    <w:rsid w:val="00746B77"/>
    <w:rsid w:val="00750528"/>
    <w:rsid w:val="0075557C"/>
    <w:rsid w:val="00765AFB"/>
    <w:rsid w:val="00767C90"/>
    <w:rsid w:val="00780AFD"/>
    <w:rsid w:val="00780BEA"/>
    <w:rsid w:val="00781B0A"/>
    <w:rsid w:val="00784ADA"/>
    <w:rsid w:val="00784CD8"/>
    <w:rsid w:val="00786F84"/>
    <w:rsid w:val="007929DD"/>
    <w:rsid w:val="007A163B"/>
    <w:rsid w:val="007A381F"/>
    <w:rsid w:val="007A6BFA"/>
    <w:rsid w:val="007B26F0"/>
    <w:rsid w:val="007C6BE7"/>
    <w:rsid w:val="007D1C1A"/>
    <w:rsid w:val="007D4E32"/>
    <w:rsid w:val="007D4E7D"/>
    <w:rsid w:val="007D598A"/>
    <w:rsid w:val="007D7C24"/>
    <w:rsid w:val="007E67B2"/>
    <w:rsid w:val="007E716A"/>
    <w:rsid w:val="007F1706"/>
    <w:rsid w:val="007F3CB0"/>
    <w:rsid w:val="00802DB5"/>
    <w:rsid w:val="008127D1"/>
    <w:rsid w:val="00817EDC"/>
    <w:rsid w:val="00831CB9"/>
    <w:rsid w:val="00832D21"/>
    <w:rsid w:val="00843F7A"/>
    <w:rsid w:val="00845AF7"/>
    <w:rsid w:val="008514C6"/>
    <w:rsid w:val="00852C57"/>
    <w:rsid w:val="008532ED"/>
    <w:rsid w:val="00860461"/>
    <w:rsid w:val="00863405"/>
    <w:rsid w:val="00867B3D"/>
    <w:rsid w:val="00872D81"/>
    <w:rsid w:val="00875A80"/>
    <w:rsid w:val="008778D8"/>
    <w:rsid w:val="0087797C"/>
    <w:rsid w:val="0088788F"/>
    <w:rsid w:val="00890FCD"/>
    <w:rsid w:val="0089209C"/>
    <w:rsid w:val="0089565A"/>
    <w:rsid w:val="008A57CB"/>
    <w:rsid w:val="008A5888"/>
    <w:rsid w:val="008C207D"/>
    <w:rsid w:val="008C2C5E"/>
    <w:rsid w:val="008C4066"/>
    <w:rsid w:val="008D4073"/>
    <w:rsid w:val="008D5D91"/>
    <w:rsid w:val="008E2218"/>
    <w:rsid w:val="00907965"/>
    <w:rsid w:val="009114D7"/>
    <w:rsid w:val="00912722"/>
    <w:rsid w:val="00922AC8"/>
    <w:rsid w:val="00924193"/>
    <w:rsid w:val="009248A7"/>
    <w:rsid w:val="009257B8"/>
    <w:rsid w:val="00931B8B"/>
    <w:rsid w:val="009425CF"/>
    <w:rsid w:val="0094520C"/>
    <w:rsid w:val="00945269"/>
    <w:rsid w:val="00951B73"/>
    <w:rsid w:val="0095367C"/>
    <w:rsid w:val="00954BA9"/>
    <w:rsid w:val="00966BAA"/>
    <w:rsid w:val="0097450A"/>
    <w:rsid w:val="009746FD"/>
    <w:rsid w:val="00977978"/>
    <w:rsid w:val="00982FFD"/>
    <w:rsid w:val="00983BB1"/>
    <w:rsid w:val="00983E06"/>
    <w:rsid w:val="00985169"/>
    <w:rsid w:val="00996105"/>
    <w:rsid w:val="00996D9C"/>
    <w:rsid w:val="00997035"/>
    <w:rsid w:val="009A36AD"/>
    <w:rsid w:val="009A5B00"/>
    <w:rsid w:val="009A7C11"/>
    <w:rsid w:val="009B01A5"/>
    <w:rsid w:val="009B2C01"/>
    <w:rsid w:val="009B434B"/>
    <w:rsid w:val="009C276D"/>
    <w:rsid w:val="009C4444"/>
    <w:rsid w:val="009D682C"/>
    <w:rsid w:val="009E2F74"/>
    <w:rsid w:val="009F2001"/>
    <w:rsid w:val="009F2BDE"/>
    <w:rsid w:val="00A14108"/>
    <w:rsid w:val="00A23E13"/>
    <w:rsid w:val="00A26628"/>
    <w:rsid w:val="00A428B3"/>
    <w:rsid w:val="00A459A2"/>
    <w:rsid w:val="00A5615E"/>
    <w:rsid w:val="00A63D77"/>
    <w:rsid w:val="00A71781"/>
    <w:rsid w:val="00A7274C"/>
    <w:rsid w:val="00A72C5A"/>
    <w:rsid w:val="00A743B1"/>
    <w:rsid w:val="00A848C8"/>
    <w:rsid w:val="00A84B2E"/>
    <w:rsid w:val="00A8577F"/>
    <w:rsid w:val="00A92D1E"/>
    <w:rsid w:val="00A945F6"/>
    <w:rsid w:val="00AA47FB"/>
    <w:rsid w:val="00AA62B9"/>
    <w:rsid w:val="00AC6C68"/>
    <w:rsid w:val="00AE1D18"/>
    <w:rsid w:val="00AE30AF"/>
    <w:rsid w:val="00AF041E"/>
    <w:rsid w:val="00AF2802"/>
    <w:rsid w:val="00AF5044"/>
    <w:rsid w:val="00AF543A"/>
    <w:rsid w:val="00AF71C8"/>
    <w:rsid w:val="00B156E2"/>
    <w:rsid w:val="00B20F91"/>
    <w:rsid w:val="00B21418"/>
    <w:rsid w:val="00B22E51"/>
    <w:rsid w:val="00B24F2D"/>
    <w:rsid w:val="00B33A74"/>
    <w:rsid w:val="00B340F5"/>
    <w:rsid w:val="00B4165B"/>
    <w:rsid w:val="00B4393D"/>
    <w:rsid w:val="00B43BA1"/>
    <w:rsid w:val="00B446A4"/>
    <w:rsid w:val="00B47F82"/>
    <w:rsid w:val="00B52DBF"/>
    <w:rsid w:val="00B55633"/>
    <w:rsid w:val="00B564FF"/>
    <w:rsid w:val="00B568FD"/>
    <w:rsid w:val="00B57AC0"/>
    <w:rsid w:val="00B74490"/>
    <w:rsid w:val="00B80F98"/>
    <w:rsid w:val="00B817C8"/>
    <w:rsid w:val="00B97D09"/>
    <w:rsid w:val="00BA0251"/>
    <w:rsid w:val="00BA441A"/>
    <w:rsid w:val="00BA497C"/>
    <w:rsid w:val="00BB3C80"/>
    <w:rsid w:val="00BB3FAF"/>
    <w:rsid w:val="00BB4079"/>
    <w:rsid w:val="00BC296D"/>
    <w:rsid w:val="00BE1853"/>
    <w:rsid w:val="00BE40E4"/>
    <w:rsid w:val="00BF4831"/>
    <w:rsid w:val="00BF4C2D"/>
    <w:rsid w:val="00BF6DA1"/>
    <w:rsid w:val="00C03138"/>
    <w:rsid w:val="00C047DA"/>
    <w:rsid w:val="00C06C8E"/>
    <w:rsid w:val="00C17F56"/>
    <w:rsid w:val="00C215E9"/>
    <w:rsid w:val="00C24238"/>
    <w:rsid w:val="00C312DA"/>
    <w:rsid w:val="00C3719D"/>
    <w:rsid w:val="00C44CF2"/>
    <w:rsid w:val="00C60910"/>
    <w:rsid w:val="00C81165"/>
    <w:rsid w:val="00C9002A"/>
    <w:rsid w:val="00C97802"/>
    <w:rsid w:val="00CB4B01"/>
    <w:rsid w:val="00CC367F"/>
    <w:rsid w:val="00CF3DB6"/>
    <w:rsid w:val="00D02EF5"/>
    <w:rsid w:val="00D07155"/>
    <w:rsid w:val="00D17863"/>
    <w:rsid w:val="00D17BBD"/>
    <w:rsid w:val="00D20A6D"/>
    <w:rsid w:val="00D20BE4"/>
    <w:rsid w:val="00D25227"/>
    <w:rsid w:val="00D262D2"/>
    <w:rsid w:val="00D3032E"/>
    <w:rsid w:val="00D31692"/>
    <w:rsid w:val="00D31C3F"/>
    <w:rsid w:val="00D3385D"/>
    <w:rsid w:val="00D345D5"/>
    <w:rsid w:val="00D40065"/>
    <w:rsid w:val="00D433AF"/>
    <w:rsid w:val="00D4383E"/>
    <w:rsid w:val="00D555A3"/>
    <w:rsid w:val="00D55A21"/>
    <w:rsid w:val="00D57424"/>
    <w:rsid w:val="00D931F6"/>
    <w:rsid w:val="00D935C1"/>
    <w:rsid w:val="00D9585D"/>
    <w:rsid w:val="00DA5817"/>
    <w:rsid w:val="00DB529E"/>
    <w:rsid w:val="00DC3872"/>
    <w:rsid w:val="00DD4835"/>
    <w:rsid w:val="00DD5442"/>
    <w:rsid w:val="00DE593C"/>
    <w:rsid w:val="00DF01B1"/>
    <w:rsid w:val="00DF27C4"/>
    <w:rsid w:val="00DF5F69"/>
    <w:rsid w:val="00DF6904"/>
    <w:rsid w:val="00E06C1E"/>
    <w:rsid w:val="00E12FA9"/>
    <w:rsid w:val="00E21F1F"/>
    <w:rsid w:val="00E24088"/>
    <w:rsid w:val="00E330CE"/>
    <w:rsid w:val="00E376CE"/>
    <w:rsid w:val="00E42386"/>
    <w:rsid w:val="00E46078"/>
    <w:rsid w:val="00E5046B"/>
    <w:rsid w:val="00E511C3"/>
    <w:rsid w:val="00E56265"/>
    <w:rsid w:val="00E65508"/>
    <w:rsid w:val="00E675EE"/>
    <w:rsid w:val="00E7037D"/>
    <w:rsid w:val="00E71163"/>
    <w:rsid w:val="00E945F8"/>
    <w:rsid w:val="00E97226"/>
    <w:rsid w:val="00EB645C"/>
    <w:rsid w:val="00EB7031"/>
    <w:rsid w:val="00EC1B7D"/>
    <w:rsid w:val="00EC2975"/>
    <w:rsid w:val="00EC5315"/>
    <w:rsid w:val="00EC6CC6"/>
    <w:rsid w:val="00ED0EA2"/>
    <w:rsid w:val="00ED511B"/>
    <w:rsid w:val="00EE46AD"/>
    <w:rsid w:val="00EF4B1E"/>
    <w:rsid w:val="00F014AB"/>
    <w:rsid w:val="00F05AB4"/>
    <w:rsid w:val="00F10560"/>
    <w:rsid w:val="00F148A9"/>
    <w:rsid w:val="00F215A3"/>
    <w:rsid w:val="00F22CF8"/>
    <w:rsid w:val="00F22FFB"/>
    <w:rsid w:val="00F26FD7"/>
    <w:rsid w:val="00F302B2"/>
    <w:rsid w:val="00F303BA"/>
    <w:rsid w:val="00F30683"/>
    <w:rsid w:val="00F3330B"/>
    <w:rsid w:val="00F4650B"/>
    <w:rsid w:val="00F5289F"/>
    <w:rsid w:val="00F55641"/>
    <w:rsid w:val="00F560C6"/>
    <w:rsid w:val="00F56A7D"/>
    <w:rsid w:val="00F6212D"/>
    <w:rsid w:val="00F70ABA"/>
    <w:rsid w:val="00F81C08"/>
    <w:rsid w:val="00F8390E"/>
    <w:rsid w:val="00F84C2C"/>
    <w:rsid w:val="00F84DE4"/>
    <w:rsid w:val="00F9372B"/>
    <w:rsid w:val="00FA083F"/>
    <w:rsid w:val="00FA5FD8"/>
    <w:rsid w:val="00FB2A26"/>
    <w:rsid w:val="00FC00AA"/>
    <w:rsid w:val="00FC0898"/>
    <w:rsid w:val="00FC511C"/>
    <w:rsid w:val="00FD4281"/>
    <w:rsid w:val="00FE3188"/>
    <w:rsid w:val="00FE44FF"/>
    <w:rsid w:val="00FE6A67"/>
    <w:rsid w:val="00FF1FE3"/>
    <w:rsid w:val="00FF42E6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6D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848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F46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6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"/>
    <w:basedOn w:val="a"/>
    <w:rsid w:val="00925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1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87B0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390E"/>
  </w:style>
  <w:style w:type="character" w:customStyle="1" w:styleId="apple-converted-space">
    <w:name w:val="apple-converted-space"/>
    <w:basedOn w:val="a0"/>
    <w:rsid w:val="00F8390E"/>
  </w:style>
  <w:style w:type="paragraph" w:styleId="a7">
    <w:name w:val="header"/>
    <w:basedOn w:val="a"/>
    <w:link w:val="a8"/>
    <w:uiPriority w:val="99"/>
    <w:rsid w:val="00951B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1B73"/>
  </w:style>
  <w:style w:type="paragraph" w:customStyle="1" w:styleId="ConsPlusTitle">
    <w:name w:val="ConsPlusTitle"/>
    <w:rsid w:val="0099703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a">
    <w:name w:val="footer"/>
    <w:basedOn w:val="a"/>
    <w:rsid w:val="00220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C88"/>
    <w:rPr>
      <w:sz w:val="24"/>
      <w:szCs w:val="24"/>
    </w:rPr>
  </w:style>
  <w:style w:type="paragraph" w:styleId="ab">
    <w:name w:val="Balloon Text"/>
    <w:basedOn w:val="a"/>
    <w:link w:val="ac"/>
    <w:rsid w:val="003C4C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1322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Microsoft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subject/>
  <dc:creator>Admin</dc:creator>
  <cp:keywords/>
  <dc:description/>
  <cp:lastModifiedBy>salopaeva_vg</cp:lastModifiedBy>
  <cp:revision>2</cp:revision>
  <cp:lastPrinted>2015-09-23T04:45:00Z</cp:lastPrinted>
  <dcterms:created xsi:type="dcterms:W3CDTF">2015-09-23T04:46:00Z</dcterms:created>
  <dcterms:modified xsi:type="dcterms:W3CDTF">2015-09-23T04:46:00Z</dcterms:modified>
</cp:coreProperties>
</file>